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B159" w14:textId="1D7312E5" w:rsidR="00D73F6B" w:rsidRPr="00D73F6B" w:rsidRDefault="00D73F6B" w:rsidP="00D73F6B">
      <w:pPr>
        <w:pStyle w:val="ac"/>
        <w:jc w:val="center"/>
        <w:rPr>
          <w:rStyle w:val="ad"/>
          <w:rFonts w:eastAsiaTheme="majorEastAsia"/>
          <w:color w:val="000000"/>
          <w:lang w:val="en-US"/>
        </w:rPr>
      </w:pPr>
      <w:r w:rsidRPr="00D73F6B">
        <w:rPr>
          <w:rStyle w:val="ad"/>
          <w:rFonts w:eastAsiaTheme="majorEastAsia"/>
          <w:color w:val="000000"/>
        </w:rPr>
        <w:t>202</w:t>
      </w:r>
      <w:r w:rsidRPr="00D73F6B">
        <w:rPr>
          <w:rStyle w:val="ad"/>
          <w:rFonts w:eastAsiaTheme="majorEastAsia"/>
          <w:color w:val="000000"/>
          <w:lang w:val="en-US"/>
        </w:rPr>
        <w:t>4</w:t>
      </w:r>
      <w:r w:rsidRPr="00D73F6B">
        <w:rPr>
          <w:rStyle w:val="ad"/>
          <w:rFonts w:eastAsiaTheme="majorEastAsia"/>
          <w:color w:val="000000"/>
        </w:rPr>
        <w:t xml:space="preserve"> ЖЫЛҒЫ ХV</w:t>
      </w:r>
      <w:r w:rsidRPr="00D73F6B">
        <w:rPr>
          <w:rStyle w:val="ad"/>
          <w:rFonts w:eastAsiaTheme="majorEastAsia"/>
          <w:color w:val="000000"/>
          <w:lang w:val="en-US"/>
        </w:rPr>
        <w:t>I</w:t>
      </w:r>
      <w:r w:rsidRPr="00D73F6B">
        <w:rPr>
          <w:rStyle w:val="ad"/>
          <w:rFonts w:eastAsiaTheme="majorEastAsia"/>
          <w:color w:val="000000"/>
        </w:rPr>
        <w:t xml:space="preserve"> РЕСПУБЛИКАЛЫҚ СТУДЕНТТІК ПӘНДІК ОЛИМПИАДА НӘТИЖЕСІ</w:t>
      </w:r>
    </w:p>
    <w:tbl>
      <w:tblPr>
        <w:tblpPr w:leftFromText="180" w:rightFromText="180" w:vertAnchor="text" w:tblpX="108" w:tblpY="1"/>
        <w:tblOverlap w:val="never"/>
        <w:tblW w:w="151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3969"/>
        <w:gridCol w:w="3260"/>
        <w:gridCol w:w="1843"/>
      </w:tblGrid>
      <w:tr w:rsidR="00D73F6B" w:rsidRPr="00D73F6B" w14:paraId="123CA039" w14:textId="77777777" w:rsidTr="00CE5D67">
        <w:trPr>
          <w:tblCellSpacing w:w="0" w:type="dxa"/>
        </w:trPr>
        <w:tc>
          <w:tcPr>
            <w:tcW w:w="2405" w:type="dxa"/>
            <w:hideMark/>
          </w:tcPr>
          <w:p w14:paraId="7783E43D" w14:textId="4E600124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Мамандық</w:t>
            </w:r>
          </w:p>
        </w:tc>
        <w:tc>
          <w:tcPr>
            <w:tcW w:w="3686" w:type="dxa"/>
            <w:hideMark/>
          </w:tcPr>
          <w:p w14:paraId="19D7E6FB" w14:textId="4D39AE07" w:rsidR="00D73F6B" w:rsidRPr="00DF22AA" w:rsidRDefault="00D73F6B" w:rsidP="00D73F6B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Аты-жөні/Команда атауы мен құрамы</w:t>
            </w:r>
          </w:p>
        </w:tc>
        <w:tc>
          <w:tcPr>
            <w:tcW w:w="3969" w:type="dxa"/>
            <w:hideMark/>
          </w:tcPr>
          <w:p w14:paraId="0AC4F78A" w14:textId="0A7B9CB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ЖОО</w:t>
            </w:r>
          </w:p>
        </w:tc>
        <w:tc>
          <w:tcPr>
            <w:tcW w:w="3260" w:type="dxa"/>
          </w:tcPr>
          <w:p w14:paraId="41592021" w14:textId="5B767378" w:rsidR="00D73F6B" w:rsidRPr="00DF22AA" w:rsidRDefault="00D73F6B" w:rsidP="00D73F6B">
            <w:pPr>
              <w:spacing w:after="0" w:line="240" w:lineRule="auto"/>
              <w:ind w:left="120" w:right="-8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Ғылыми жетекшісі</w:t>
            </w:r>
          </w:p>
        </w:tc>
        <w:tc>
          <w:tcPr>
            <w:tcW w:w="1843" w:type="dxa"/>
            <w:hideMark/>
          </w:tcPr>
          <w:p w14:paraId="13327845" w14:textId="1829A7C2" w:rsidR="00D73F6B" w:rsidRPr="00DF22AA" w:rsidRDefault="00D73F6B" w:rsidP="00D73F6B">
            <w:pPr>
              <w:spacing w:after="0" w:line="240" w:lineRule="auto"/>
              <w:ind w:left="120" w:right="-8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Нәтижесі</w:t>
            </w:r>
          </w:p>
        </w:tc>
      </w:tr>
      <w:tr w:rsidR="00D73F6B" w:rsidRPr="00D73F6B" w14:paraId="00AC7732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ADB642D" w14:textId="73DC291C" w:rsidR="00D73F6B" w:rsidRPr="00AC03F7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6B05403 – Механика </w:t>
            </w:r>
            <w:r w:rsidR="00122EC1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  <w:hideMark/>
          </w:tcPr>
          <w:p w14:paraId="0D9EF867" w14:textId="77777777" w:rsidR="00D73F6B" w:rsidRPr="00DF22AA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Карлина Елизавета Игоревна</w:t>
            </w:r>
          </w:p>
        </w:tc>
        <w:tc>
          <w:tcPr>
            <w:tcW w:w="3969" w:type="dxa"/>
            <w:hideMark/>
          </w:tcPr>
          <w:p w14:paraId="26AC4A08" w14:textId="4D61697B" w:rsidR="00D73F6B" w:rsidRPr="00DF22AA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AA0DABD" w14:textId="77777777" w:rsidR="00D73F6B" w:rsidRPr="00DF22AA" w:rsidRDefault="00D73F6B" w:rsidP="00CE5D67">
            <w:pPr>
              <w:tabs>
                <w:tab w:val="left" w:pos="1545"/>
              </w:tabs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Сейтов Абзал Ниязбекұлы</w:t>
            </w: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14:paraId="47F46997" w14:textId="77777777" w:rsidR="00D73F6B" w:rsidRPr="00DF22AA" w:rsidRDefault="00D73F6B" w:rsidP="00CE5D67">
            <w:pPr>
              <w:tabs>
                <w:tab w:val="left" w:pos="1545"/>
              </w:tabs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Ногайбаева Макпал Оразбаевна</w:t>
            </w:r>
          </w:p>
        </w:tc>
        <w:tc>
          <w:tcPr>
            <w:tcW w:w="1843" w:type="dxa"/>
            <w:hideMark/>
          </w:tcPr>
          <w:p w14:paraId="06839309" w14:textId="4A8CE046" w:rsidR="00D73F6B" w:rsidRPr="00DF22AA" w:rsidRDefault="00D73F6B" w:rsidP="00CE5D67">
            <w:pPr>
              <w:tabs>
                <w:tab w:val="left" w:pos="1545"/>
              </w:tabs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4DDF9C6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365721B" w14:textId="77777777" w:rsidR="00D73F6B" w:rsidRPr="00AC03F7" w:rsidRDefault="00D73F6B" w:rsidP="00CE5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15D777D0" w14:textId="77777777" w:rsidR="00D73F6B" w:rsidRPr="00DF22AA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Ерланов Ренат Ерланович</w:t>
            </w:r>
          </w:p>
        </w:tc>
        <w:tc>
          <w:tcPr>
            <w:tcW w:w="3969" w:type="dxa"/>
            <w:hideMark/>
          </w:tcPr>
          <w:p w14:paraId="061C2B47" w14:textId="5D6D5C6D" w:rsidR="00D73F6B" w:rsidRPr="00DF22AA" w:rsidRDefault="00DF22AA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01B4E590" w14:textId="77777777" w:rsidR="00D73F6B" w:rsidRPr="00DF22AA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Ногайбаева Макпал Оразбаевна</w:t>
            </w:r>
          </w:p>
        </w:tc>
        <w:tc>
          <w:tcPr>
            <w:tcW w:w="1843" w:type="dxa"/>
            <w:hideMark/>
          </w:tcPr>
          <w:p w14:paraId="13D78395" w14:textId="5271CD46" w:rsidR="00D73F6B" w:rsidRPr="00DF22AA" w:rsidRDefault="00D73F6B" w:rsidP="00CE5D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орын</w:t>
            </w:r>
          </w:p>
        </w:tc>
      </w:tr>
      <w:tr w:rsidR="00D73F6B" w:rsidRPr="00D73F6B" w14:paraId="1FE6A0D6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6812CB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749DFD0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Батенов Ахан</w:t>
            </w:r>
          </w:p>
        </w:tc>
        <w:tc>
          <w:tcPr>
            <w:tcW w:w="3969" w:type="dxa"/>
            <w:hideMark/>
          </w:tcPr>
          <w:p w14:paraId="6C01532E" w14:textId="0307B096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09E0F0F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Ногайбаева Макпал Оразбаевна</w:t>
            </w:r>
          </w:p>
        </w:tc>
        <w:tc>
          <w:tcPr>
            <w:tcW w:w="1843" w:type="dxa"/>
            <w:hideMark/>
          </w:tcPr>
          <w:p w14:paraId="15881051" w14:textId="271B39B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96743C3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DB4E810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5037A21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Аблакат Диас Кабылашимулы</w:t>
            </w:r>
          </w:p>
        </w:tc>
        <w:tc>
          <w:tcPr>
            <w:tcW w:w="3969" w:type="dxa"/>
            <w:hideMark/>
          </w:tcPr>
          <w:p w14:paraId="015295B1" w14:textId="354EDEB3" w:rsidR="00D73F6B" w:rsidRPr="00DF22AA" w:rsidRDefault="00413658" w:rsidP="00D73F6B">
            <w:pPr>
              <w:spacing w:after="0" w:line="240" w:lineRule="auto"/>
              <w:ind w:left="136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58455D6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Алиұлы Абдурашид</w:t>
            </w:r>
          </w:p>
        </w:tc>
        <w:tc>
          <w:tcPr>
            <w:tcW w:w="1843" w:type="dxa"/>
            <w:hideMark/>
          </w:tcPr>
          <w:p w14:paraId="781CF170" w14:textId="7F84DCE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AF0490A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99F3CD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4CEF173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Тулькибаев Чингис Куанышбаевич</w:t>
            </w:r>
          </w:p>
        </w:tc>
        <w:tc>
          <w:tcPr>
            <w:tcW w:w="3969" w:type="dxa"/>
            <w:hideMark/>
          </w:tcPr>
          <w:p w14:paraId="0B5AA1E1" w14:textId="34997D5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2F00E2B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Қабақ Мұхтар Төлеуұлы</w:t>
            </w:r>
          </w:p>
        </w:tc>
        <w:tc>
          <w:tcPr>
            <w:tcW w:w="1843" w:type="dxa"/>
            <w:hideMark/>
          </w:tcPr>
          <w:p w14:paraId="50078118" w14:textId="0C82585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9C5502E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F2EDDD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44029AA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Чагин Данил Михайлович</w:t>
            </w:r>
          </w:p>
        </w:tc>
        <w:tc>
          <w:tcPr>
            <w:tcW w:w="3969" w:type="dxa"/>
            <w:hideMark/>
          </w:tcPr>
          <w:p w14:paraId="32F43FE7" w14:textId="1AE9C6D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5F445A1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Қабақ Мұхтар Төлеуұлы</w:t>
            </w:r>
          </w:p>
        </w:tc>
        <w:tc>
          <w:tcPr>
            <w:tcW w:w="1843" w:type="dxa"/>
            <w:hideMark/>
          </w:tcPr>
          <w:p w14:paraId="5C40B750" w14:textId="21EFEDC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F8084FF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1A1BF90" w14:textId="1D6E7DD4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6B07104 – </w:t>
            </w:r>
            <w:r w:rsidR="00DE487D" w:rsidRPr="00AC03F7">
              <w:t xml:space="preserve"> </w:t>
            </w:r>
            <w:r w:rsidR="00DE487D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  <w:p w14:paraId="153EE2C3" w14:textId="33A76BF9" w:rsidR="00D73F6B" w:rsidRPr="00AC03F7" w:rsidRDefault="00122EC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  <w:hideMark/>
          </w:tcPr>
          <w:p w14:paraId="288E187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Маханов Әсет</w:t>
            </w:r>
          </w:p>
        </w:tc>
        <w:tc>
          <w:tcPr>
            <w:tcW w:w="3969" w:type="dxa"/>
            <w:hideMark/>
          </w:tcPr>
          <w:p w14:paraId="6E4CC3CC" w14:textId="52241D4A" w:rsidR="00D73F6B" w:rsidRPr="00DF22AA" w:rsidRDefault="0041365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1200690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Нақан Ұ.</w:t>
            </w:r>
          </w:p>
        </w:tc>
        <w:tc>
          <w:tcPr>
            <w:tcW w:w="1843" w:type="dxa"/>
            <w:hideMark/>
          </w:tcPr>
          <w:p w14:paraId="34C97454" w14:textId="574234C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F949578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07AF33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37D26BB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Пулатов Еркебұлан</w:t>
            </w:r>
          </w:p>
        </w:tc>
        <w:tc>
          <w:tcPr>
            <w:tcW w:w="3969" w:type="dxa"/>
            <w:hideMark/>
          </w:tcPr>
          <w:p w14:paraId="1E7BFFD0" w14:textId="4BC18BEB" w:rsidR="00D73F6B" w:rsidRPr="00DF22AA" w:rsidRDefault="0041365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1611935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Нақан Ұ.</w:t>
            </w:r>
          </w:p>
        </w:tc>
        <w:tc>
          <w:tcPr>
            <w:tcW w:w="1843" w:type="dxa"/>
            <w:hideMark/>
          </w:tcPr>
          <w:p w14:paraId="3B4E8D6E" w14:textId="73FD4B6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C135802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236F4A3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6153D519" w14:textId="77777777" w:rsidR="00D73F6B" w:rsidRPr="00DF22AA" w:rsidRDefault="00D73F6B" w:rsidP="00D73F6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Солтанғали Еңлік</w:t>
            </w:r>
          </w:p>
        </w:tc>
        <w:tc>
          <w:tcPr>
            <w:tcW w:w="3969" w:type="dxa"/>
            <w:hideMark/>
          </w:tcPr>
          <w:p w14:paraId="68230FA6" w14:textId="51BE94A6" w:rsidR="00D73F6B" w:rsidRPr="00DF22AA" w:rsidRDefault="00503D4E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технологиялық университеті</w:t>
            </w:r>
          </w:p>
        </w:tc>
        <w:tc>
          <w:tcPr>
            <w:tcW w:w="3260" w:type="dxa"/>
          </w:tcPr>
          <w:p w14:paraId="241C3EE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Беркинбаева А.С., Абилкасова С.О.</w:t>
            </w:r>
          </w:p>
        </w:tc>
        <w:tc>
          <w:tcPr>
            <w:tcW w:w="1843" w:type="dxa"/>
            <w:hideMark/>
          </w:tcPr>
          <w:p w14:paraId="6AA5F776" w14:textId="240F24A3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B58F626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D24456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43866F6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Хисамеденова Ирина</w:t>
            </w:r>
          </w:p>
        </w:tc>
        <w:tc>
          <w:tcPr>
            <w:tcW w:w="3969" w:type="dxa"/>
            <w:hideMark/>
          </w:tcPr>
          <w:p w14:paraId="176DBCF5" w14:textId="543350BD" w:rsidR="00D73F6B" w:rsidRPr="00DF22AA" w:rsidRDefault="0041365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67F6CF5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Нақан Ұ.</w:t>
            </w:r>
          </w:p>
        </w:tc>
        <w:tc>
          <w:tcPr>
            <w:tcW w:w="1843" w:type="dxa"/>
            <w:hideMark/>
          </w:tcPr>
          <w:p w14:paraId="027DB36C" w14:textId="3EAD93E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993E4C7" w14:textId="77777777" w:rsidTr="00CE5D67">
        <w:trPr>
          <w:trHeight w:val="484"/>
          <w:tblCellSpacing w:w="0" w:type="dxa"/>
        </w:trPr>
        <w:tc>
          <w:tcPr>
            <w:tcW w:w="2405" w:type="dxa"/>
            <w:vMerge/>
            <w:vAlign w:val="center"/>
          </w:tcPr>
          <w:p w14:paraId="0EE7E75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1A22B9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Қайрат Әлем</w:t>
            </w:r>
          </w:p>
        </w:tc>
        <w:tc>
          <w:tcPr>
            <w:tcW w:w="3969" w:type="dxa"/>
          </w:tcPr>
          <w:p w14:paraId="7570761C" w14:textId="72784F9F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«Қ. Жұбанов атындағы Ақтөбе өңірлік университеті» КеАҚ</w:t>
            </w:r>
          </w:p>
        </w:tc>
        <w:tc>
          <w:tcPr>
            <w:tcW w:w="3260" w:type="dxa"/>
          </w:tcPr>
          <w:p w14:paraId="766FFA0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Сұлтамұратова З.Б.</w:t>
            </w:r>
          </w:p>
        </w:tc>
        <w:tc>
          <w:tcPr>
            <w:tcW w:w="1843" w:type="dxa"/>
          </w:tcPr>
          <w:p w14:paraId="40D86B29" w14:textId="5767A83A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439838A8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9BC7AD0" w14:textId="7F8A2261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6B07104 – </w:t>
            </w:r>
            <w:r w:rsidR="00DE487D" w:rsidRPr="00AC03F7">
              <w:t xml:space="preserve"> </w:t>
            </w:r>
            <w:r w:rsidR="00DE487D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Органикалық заттардың </w:t>
            </w:r>
            <w:r w:rsidR="00DE487D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химиялық технологиясы</w:t>
            </w:r>
          </w:p>
          <w:p w14:paraId="5EC05334" w14:textId="4209748B" w:rsidR="00D73F6B" w:rsidRPr="00AC03F7" w:rsidRDefault="004C3724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(командалық есеп)</w:t>
            </w:r>
          </w:p>
        </w:tc>
        <w:tc>
          <w:tcPr>
            <w:tcW w:w="3686" w:type="dxa"/>
          </w:tcPr>
          <w:p w14:paraId="1344E356" w14:textId="00B6977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«Chemеңгер»</w:t>
            </w:r>
            <w:r w:rsidR="009F746F" w:rsidRPr="00DF2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командасы</w:t>
            </w:r>
          </w:p>
          <w:p w14:paraId="54D20DDE" w14:textId="1825FC88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Пулатов Е.С., Маханов Ә.С., Хисамеденова И.</w:t>
            </w:r>
          </w:p>
        </w:tc>
        <w:tc>
          <w:tcPr>
            <w:tcW w:w="3969" w:type="dxa"/>
            <w:hideMark/>
          </w:tcPr>
          <w:p w14:paraId="196ADD42" w14:textId="6EB96031" w:rsidR="00D73F6B" w:rsidRPr="00DF22AA" w:rsidRDefault="0041365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33B6FE20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Нақан Ұ.</w:t>
            </w:r>
          </w:p>
        </w:tc>
        <w:tc>
          <w:tcPr>
            <w:tcW w:w="1843" w:type="dxa"/>
            <w:hideMark/>
          </w:tcPr>
          <w:p w14:paraId="0E3FE09A" w14:textId="6712CDA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BAB19A7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1C24E29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563D5F86" w14:textId="7553DBC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«Нефтехим»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0B866F59" w14:textId="20639337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Қайрат Ә., Болат А.Д, Сарбалина К.Р.</w:t>
            </w:r>
          </w:p>
        </w:tc>
        <w:tc>
          <w:tcPr>
            <w:tcW w:w="3969" w:type="dxa"/>
            <w:hideMark/>
          </w:tcPr>
          <w:p w14:paraId="3F6A70BD" w14:textId="4B02C87B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«Қ. Жұбанов атындағы Ақтөбе өңірлік университеті» КеАҚ</w:t>
            </w:r>
          </w:p>
        </w:tc>
        <w:tc>
          <w:tcPr>
            <w:tcW w:w="3260" w:type="dxa"/>
          </w:tcPr>
          <w:p w14:paraId="7173E07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Сұлтамұратова З.Б.</w:t>
            </w:r>
          </w:p>
        </w:tc>
        <w:tc>
          <w:tcPr>
            <w:tcW w:w="1843" w:type="dxa"/>
            <w:hideMark/>
          </w:tcPr>
          <w:p w14:paraId="05774552" w14:textId="770DCA3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99B28DD" w14:textId="77777777" w:rsidTr="00CE5D67">
        <w:trPr>
          <w:trHeight w:val="847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E0404B7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7B35D3A4" w14:textId="013551F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5046154"/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 АТУ</w:t>
            </w: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bookmarkEnd w:id="0"/>
            <w:r w:rsidR="009F746F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командасы</w:t>
            </w:r>
          </w:p>
          <w:p w14:paraId="5B0541D3" w14:textId="0251C27E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Аманжолов Е.А., Оразбекова А., Солтанғали Е.М.</w:t>
            </w:r>
          </w:p>
        </w:tc>
        <w:tc>
          <w:tcPr>
            <w:tcW w:w="3969" w:type="dxa"/>
            <w:hideMark/>
          </w:tcPr>
          <w:p w14:paraId="73BB103E" w14:textId="59D586F6" w:rsidR="00D73F6B" w:rsidRPr="00DF22AA" w:rsidRDefault="00503D4E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технологиялық университеті</w:t>
            </w:r>
          </w:p>
        </w:tc>
        <w:tc>
          <w:tcPr>
            <w:tcW w:w="3260" w:type="dxa"/>
          </w:tcPr>
          <w:p w14:paraId="6A6B1D7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Беркинбаева А.С., Абилкасова С.О.</w:t>
            </w:r>
          </w:p>
        </w:tc>
        <w:tc>
          <w:tcPr>
            <w:tcW w:w="1843" w:type="dxa"/>
            <w:hideMark/>
          </w:tcPr>
          <w:p w14:paraId="2A577E75" w14:textId="6FFDCF7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EF1A1FE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507BA8BC" w14:textId="1638F884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6B07103 – </w:t>
            </w:r>
            <w:r w:rsidR="00DE487D" w:rsidRPr="00AC03F7">
              <w:t xml:space="preserve"> </w:t>
            </w:r>
            <w:r w:rsidR="00DE487D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  <w:p w14:paraId="33051747" w14:textId="48D805A1" w:rsidR="00D73F6B" w:rsidRPr="00AC03F7" w:rsidRDefault="00122EC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  <w:hideMark/>
          </w:tcPr>
          <w:p w14:paraId="655AD69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Нашауов Тимур</w:t>
            </w:r>
          </w:p>
        </w:tc>
        <w:tc>
          <w:tcPr>
            <w:tcW w:w="3969" w:type="dxa"/>
            <w:hideMark/>
          </w:tcPr>
          <w:p w14:paraId="68E7F403" w14:textId="6A3098FF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2589130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Абилев М.Б.</w:t>
            </w:r>
          </w:p>
        </w:tc>
        <w:tc>
          <w:tcPr>
            <w:tcW w:w="1843" w:type="dxa"/>
            <w:hideMark/>
          </w:tcPr>
          <w:p w14:paraId="16AB914B" w14:textId="6F8582F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64D881D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6E06C8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0AAF8BE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Бауржанулы Азиз</w:t>
            </w:r>
          </w:p>
        </w:tc>
        <w:tc>
          <w:tcPr>
            <w:tcW w:w="3969" w:type="dxa"/>
            <w:hideMark/>
          </w:tcPr>
          <w:p w14:paraId="0B96B3C6" w14:textId="4D8A518A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2F7B75C4" w14:textId="77777777" w:rsidR="00D73F6B" w:rsidRPr="00DF22AA" w:rsidRDefault="00D73F6B" w:rsidP="00D73F6B">
            <w:pPr>
              <w:spacing w:after="0" w:line="240" w:lineRule="auto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Абилев М.Б.</w:t>
            </w:r>
          </w:p>
        </w:tc>
        <w:tc>
          <w:tcPr>
            <w:tcW w:w="1843" w:type="dxa"/>
            <w:hideMark/>
          </w:tcPr>
          <w:p w14:paraId="2E61BAF1" w14:textId="5BDAAF57" w:rsidR="00D73F6B" w:rsidRPr="00DF22AA" w:rsidRDefault="00D73F6B" w:rsidP="00D73F6B">
            <w:pPr>
              <w:spacing w:after="0" w:line="240" w:lineRule="auto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43DA7A1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76BB53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1A13385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Жақсылықова Динара</w:t>
            </w:r>
          </w:p>
        </w:tc>
        <w:tc>
          <w:tcPr>
            <w:tcW w:w="3969" w:type="dxa"/>
            <w:hideMark/>
          </w:tcPr>
          <w:p w14:paraId="6E6496F9" w14:textId="2E16F7B4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КеАҚ</w:t>
            </w:r>
          </w:p>
        </w:tc>
        <w:tc>
          <w:tcPr>
            <w:tcW w:w="3260" w:type="dxa"/>
          </w:tcPr>
          <w:p w14:paraId="2400D1F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 Е.А.</w:t>
            </w:r>
          </w:p>
        </w:tc>
        <w:tc>
          <w:tcPr>
            <w:tcW w:w="1843" w:type="dxa"/>
            <w:hideMark/>
          </w:tcPr>
          <w:p w14:paraId="4E837573" w14:textId="4504952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D6CBCED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C547FB6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14:paraId="00B45A1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Исламов Ахмет</w:t>
            </w:r>
          </w:p>
        </w:tc>
        <w:tc>
          <w:tcPr>
            <w:tcW w:w="3969" w:type="dxa"/>
            <w:hideMark/>
          </w:tcPr>
          <w:p w14:paraId="21F1BAB7" w14:textId="574A8B82" w:rsidR="00D73F6B" w:rsidRPr="00DF22AA" w:rsidRDefault="001629A2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«Е.А. Бөкетов атындағы Қарағанды университеті» КеАҚ</w:t>
            </w:r>
          </w:p>
        </w:tc>
        <w:tc>
          <w:tcPr>
            <w:tcW w:w="3260" w:type="dxa"/>
          </w:tcPr>
          <w:p w14:paraId="5194D07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Татеева А.Б.</w:t>
            </w:r>
          </w:p>
        </w:tc>
        <w:tc>
          <w:tcPr>
            <w:tcW w:w="1843" w:type="dxa"/>
            <w:hideMark/>
          </w:tcPr>
          <w:p w14:paraId="550DCC8A" w14:textId="2EF9ECF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7044EFE" w14:textId="77777777" w:rsidTr="00CE5D67">
        <w:trPr>
          <w:trHeight w:val="582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F988E11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A8EDDF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Умбетжанова Алина</w:t>
            </w:r>
          </w:p>
        </w:tc>
        <w:tc>
          <w:tcPr>
            <w:tcW w:w="3969" w:type="dxa"/>
          </w:tcPr>
          <w:p w14:paraId="15E64AFD" w14:textId="667682E7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ED781D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Абилев М.Б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hideMark/>
          </w:tcPr>
          <w:p w14:paraId="6C9DA65E" w14:textId="48B6FC4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FF2598C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B57675F" w14:textId="499F6763" w:rsidR="00D73F6B" w:rsidRPr="00AC03F7" w:rsidRDefault="00D73F6B" w:rsidP="00D73F6B">
            <w:pPr>
              <w:pStyle w:val="ae"/>
              <w:spacing w:after="0"/>
              <w:ind w:left="129"/>
              <w:contextualSpacing/>
              <w:rPr>
                <w:bCs/>
                <w:i/>
              </w:rPr>
            </w:pPr>
            <w:r w:rsidRPr="00AC03F7">
              <w:rPr>
                <w:bCs/>
                <w:i/>
              </w:rPr>
              <w:t xml:space="preserve">6B07103 – </w:t>
            </w:r>
            <w:r w:rsidR="00DE487D" w:rsidRPr="00AC03F7">
              <w:t xml:space="preserve"> </w:t>
            </w:r>
            <w:r w:rsidR="00DE487D" w:rsidRPr="00AC03F7">
              <w:rPr>
                <w:bCs/>
                <w:i/>
              </w:rPr>
              <w:t>Бейорганикалық заттардың химиялық технологиясы</w:t>
            </w:r>
          </w:p>
          <w:p w14:paraId="6325A683" w14:textId="0BA97F6A" w:rsidR="00D73F6B" w:rsidRPr="006B1A55" w:rsidRDefault="004C3724" w:rsidP="00D73F6B">
            <w:pPr>
              <w:pStyle w:val="ae"/>
              <w:spacing w:before="0" w:beforeAutospacing="0" w:after="0" w:afterAutospacing="0"/>
              <w:ind w:left="129"/>
              <w:contextualSpacing/>
              <w:rPr>
                <w:i/>
              </w:rPr>
            </w:pPr>
            <w:r w:rsidRPr="00AC03F7">
              <w:rPr>
                <w:bCs/>
                <w:iCs/>
              </w:rPr>
              <w:t>(командалық есеп)</w:t>
            </w:r>
          </w:p>
        </w:tc>
        <w:tc>
          <w:tcPr>
            <w:tcW w:w="3686" w:type="dxa"/>
          </w:tcPr>
          <w:p w14:paraId="3671EB4C" w14:textId="0DBA316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«Живая сталь»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4B5C982D" w14:textId="661E5BDF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: Нашауов Т., Бауржанулы А., Умбетжанова А.</w:t>
            </w:r>
          </w:p>
        </w:tc>
        <w:tc>
          <w:tcPr>
            <w:tcW w:w="3969" w:type="dxa"/>
          </w:tcPr>
          <w:p w14:paraId="3A46E0D2" w14:textId="3AD611CF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4C2BB66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Абилев М.Б.</w:t>
            </w:r>
          </w:p>
        </w:tc>
        <w:tc>
          <w:tcPr>
            <w:tcW w:w="1843" w:type="dxa"/>
            <w:hideMark/>
          </w:tcPr>
          <w:p w14:paraId="4401464A" w14:textId="5FEAAB3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EB9B0CC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F6259C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B1BF6BF" w14:textId="30262C9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«Атом»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0AD5DF19" w14:textId="1448BD5F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Бақытбек М., Исламов А., Кулматов Т.</w:t>
            </w:r>
          </w:p>
        </w:tc>
        <w:tc>
          <w:tcPr>
            <w:tcW w:w="3969" w:type="dxa"/>
          </w:tcPr>
          <w:p w14:paraId="49DC702A" w14:textId="5CDAD545" w:rsidR="00D73F6B" w:rsidRPr="00DF22AA" w:rsidRDefault="001629A2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Cs/>
                <w:sz w:val="24"/>
                <w:szCs w:val="24"/>
              </w:rPr>
              <w:t>«Е.А. Бөкетов атындағы Қарағанды университеті» КеАҚ</w:t>
            </w:r>
          </w:p>
        </w:tc>
        <w:tc>
          <w:tcPr>
            <w:tcW w:w="3260" w:type="dxa"/>
          </w:tcPr>
          <w:p w14:paraId="28C7C9E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Татеева А.Б.</w:t>
            </w:r>
          </w:p>
        </w:tc>
        <w:tc>
          <w:tcPr>
            <w:tcW w:w="1843" w:type="dxa"/>
            <w:hideMark/>
          </w:tcPr>
          <w:p w14:paraId="139AA507" w14:textId="3D50CD8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CAFF124" w14:textId="77777777" w:rsidTr="00CE5D67">
        <w:trPr>
          <w:trHeight w:val="768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4C03EE1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E38FD20" w14:textId="228F871A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«Молекула»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оманда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</w:p>
          <w:p w14:paraId="6B53A816" w14:textId="0138C4C9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Жақсылықова Д., Ысмайыл М.</w:t>
            </w:r>
          </w:p>
        </w:tc>
        <w:tc>
          <w:tcPr>
            <w:tcW w:w="3969" w:type="dxa"/>
          </w:tcPr>
          <w:p w14:paraId="036450C0" w14:textId="430250A6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A7A99D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 Е.А.</w:t>
            </w:r>
          </w:p>
        </w:tc>
        <w:tc>
          <w:tcPr>
            <w:tcW w:w="1843" w:type="dxa"/>
            <w:hideMark/>
          </w:tcPr>
          <w:p w14:paraId="0C6D6B09" w14:textId="747EBE2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821B0F0" w14:textId="77777777" w:rsidTr="00CE5D67">
        <w:trPr>
          <w:trHeight w:val="381"/>
          <w:tblCellSpacing w:w="0" w:type="dxa"/>
        </w:trPr>
        <w:tc>
          <w:tcPr>
            <w:tcW w:w="2405" w:type="dxa"/>
            <w:vMerge w:val="restart"/>
            <w:hideMark/>
          </w:tcPr>
          <w:p w14:paraId="64C2C6BF" w14:textId="0DAF5BD4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6В02302 –</w:t>
            </w:r>
            <w:r w:rsidR="00AC03F7"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Аударма ісі</w:t>
            </w:r>
          </w:p>
          <w:p w14:paraId="1F4F70F8" w14:textId="1CCCDCEE" w:rsidR="00D73F6B" w:rsidRPr="00AC03F7" w:rsidRDefault="00AC03F7" w:rsidP="00D73F6B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Қытай тілі</w:t>
            </w:r>
          </w:p>
          <w:p w14:paraId="45AD9CEE" w14:textId="4034F57B" w:rsidR="00D73F6B" w:rsidRPr="00AC03F7" w:rsidRDefault="00122EC1" w:rsidP="00D73F6B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>(жеке есеп)</w:t>
            </w:r>
          </w:p>
        </w:tc>
        <w:tc>
          <w:tcPr>
            <w:tcW w:w="3686" w:type="dxa"/>
          </w:tcPr>
          <w:p w14:paraId="306A313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Байбатырова Улжан Нұржанқызы</w:t>
            </w:r>
          </w:p>
        </w:tc>
        <w:tc>
          <w:tcPr>
            <w:tcW w:w="3969" w:type="dxa"/>
          </w:tcPr>
          <w:p w14:paraId="74EE4A17" w14:textId="066BBF5B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749D490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Дәулет Фатимабибі Ноғайқызы</w:t>
            </w:r>
          </w:p>
        </w:tc>
        <w:tc>
          <w:tcPr>
            <w:tcW w:w="1843" w:type="dxa"/>
            <w:hideMark/>
          </w:tcPr>
          <w:p w14:paraId="5107179D" w14:textId="33A24D5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EBE1802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F8DA4E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7FD0BB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Әшімхан Данияр Есімханұлы</w:t>
            </w:r>
          </w:p>
          <w:p w14:paraId="21B72960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ABAFCB4" w14:textId="053A4744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427D3B0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Маулит Бақытнұр</w:t>
            </w:r>
          </w:p>
        </w:tc>
        <w:tc>
          <w:tcPr>
            <w:tcW w:w="1843" w:type="dxa"/>
            <w:hideMark/>
          </w:tcPr>
          <w:p w14:paraId="594ECA92" w14:textId="7B3B791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4F712DD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DABDDD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56973A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Тасқын Айман Тасқынқызы</w:t>
            </w:r>
          </w:p>
          <w:p w14:paraId="198636D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4CF1BA67" w14:textId="64B99D44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«Абылай хан атындағы Қазақ Халықаралық Қатынастар және Әлем Тілдері Университеті»</w:t>
            </w:r>
          </w:p>
        </w:tc>
        <w:tc>
          <w:tcPr>
            <w:tcW w:w="3260" w:type="dxa"/>
          </w:tcPr>
          <w:p w14:paraId="7088F06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Нұржаубек Айнұр</w:t>
            </w:r>
          </w:p>
        </w:tc>
        <w:tc>
          <w:tcPr>
            <w:tcW w:w="1843" w:type="dxa"/>
            <w:hideMark/>
          </w:tcPr>
          <w:p w14:paraId="507AE02E" w14:textId="178F9B0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B637C12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659B6D11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6B41BA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Есентай Рахим</w:t>
            </w:r>
          </w:p>
        </w:tc>
        <w:tc>
          <w:tcPr>
            <w:tcW w:w="3969" w:type="dxa"/>
          </w:tcPr>
          <w:p w14:paraId="16951CBA" w14:textId="7FC02E4F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717BBD3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Маулит Бақытнұр</w:t>
            </w:r>
          </w:p>
        </w:tc>
        <w:tc>
          <w:tcPr>
            <w:tcW w:w="1843" w:type="dxa"/>
          </w:tcPr>
          <w:p w14:paraId="33180423" w14:textId="0A0FB49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BA2C356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729B91B5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531BE6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Қамбар Аяулым Ақбергенқызы</w:t>
            </w:r>
          </w:p>
          <w:p w14:paraId="7062FDD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20B0FB52" w14:textId="369D491F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40A646F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Дүйсенбай Құлпынай</w:t>
            </w:r>
          </w:p>
        </w:tc>
        <w:tc>
          <w:tcPr>
            <w:tcW w:w="1843" w:type="dxa"/>
          </w:tcPr>
          <w:p w14:paraId="45FC5056" w14:textId="273DD48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51EAB21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2E2CC11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5F94D9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Досанова Ұлжан Серікқызы</w:t>
            </w:r>
          </w:p>
          <w:p w14:paraId="4821EAA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5833D1DF" w14:textId="46FADAC3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«Абылай хан атындағы Қазақ Халықаралық Қатынастар және Әлем Тілдері Университеті»</w:t>
            </w:r>
          </w:p>
        </w:tc>
        <w:tc>
          <w:tcPr>
            <w:tcW w:w="3260" w:type="dxa"/>
          </w:tcPr>
          <w:p w14:paraId="5707439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Нұржаубек Айнұр</w:t>
            </w:r>
          </w:p>
        </w:tc>
        <w:tc>
          <w:tcPr>
            <w:tcW w:w="1843" w:type="dxa"/>
          </w:tcPr>
          <w:p w14:paraId="4CB98B37" w14:textId="3F47240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37AB21D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0497C4EB" w14:textId="4D52F794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6В02207 –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Шығыстану</w:t>
            </w:r>
          </w:p>
          <w:p w14:paraId="4D6A1A20" w14:textId="57FEA016" w:rsidR="00D73F6B" w:rsidRPr="00AC03F7" w:rsidRDefault="00AC03F7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Түрік тілі</w:t>
            </w:r>
          </w:p>
          <w:p w14:paraId="7A7924A6" w14:textId="5F7816E6" w:rsidR="00D73F6B" w:rsidRPr="00AC03F7" w:rsidRDefault="00D73F6B" w:rsidP="00D73F6B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122EC1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147FEB2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Тургамбаев Руслан Максатович </w:t>
            </w:r>
          </w:p>
        </w:tc>
        <w:tc>
          <w:tcPr>
            <w:tcW w:w="3969" w:type="dxa"/>
          </w:tcPr>
          <w:p w14:paraId="0A6CA138" w14:textId="2C9BAF4A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04718C5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Құрманәлі Чакыроглу Алтыншаш Арыстанбекқызы</w:t>
            </w:r>
          </w:p>
        </w:tc>
        <w:tc>
          <w:tcPr>
            <w:tcW w:w="1843" w:type="dxa"/>
            <w:hideMark/>
          </w:tcPr>
          <w:p w14:paraId="13223C94" w14:textId="5D23BE4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A716D7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50FCCC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A303B7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Жолымбек Мереке Қуанышқызы</w:t>
            </w:r>
          </w:p>
          <w:p w14:paraId="67656AF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8C65F4D" w14:textId="2E712103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2D42DC5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Теменова Гүлзада Канатована</w:t>
            </w:r>
          </w:p>
        </w:tc>
        <w:tc>
          <w:tcPr>
            <w:tcW w:w="1843" w:type="dxa"/>
            <w:hideMark/>
          </w:tcPr>
          <w:p w14:paraId="790B1D56" w14:textId="4D5BFDC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BCBC430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C82615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0DD86B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Төлетова Ақнұр</w:t>
            </w:r>
          </w:p>
        </w:tc>
        <w:tc>
          <w:tcPr>
            <w:tcW w:w="3969" w:type="dxa"/>
          </w:tcPr>
          <w:p w14:paraId="6D86368E" w14:textId="0C59C451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0E7CD2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Теменова Гүлзада Канатована</w:t>
            </w:r>
          </w:p>
        </w:tc>
        <w:tc>
          <w:tcPr>
            <w:tcW w:w="1843" w:type="dxa"/>
            <w:hideMark/>
          </w:tcPr>
          <w:p w14:paraId="67B592C0" w14:textId="223CE6E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9BABED4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1332499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B3F069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Бақтыбаева Нуршат Жамбылқызы</w:t>
            </w:r>
          </w:p>
        </w:tc>
        <w:tc>
          <w:tcPr>
            <w:tcW w:w="3969" w:type="dxa"/>
          </w:tcPr>
          <w:p w14:paraId="0BEDBB89" w14:textId="06B1C5D3" w:rsidR="00D73F6B" w:rsidRPr="00DF22AA" w:rsidRDefault="00AC6271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«Абылай хан атындағы Қазақ Халықаралық Қатынастар және Әлем Тілдері Университеті»</w:t>
            </w:r>
          </w:p>
        </w:tc>
        <w:tc>
          <w:tcPr>
            <w:tcW w:w="3260" w:type="dxa"/>
          </w:tcPr>
          <w:p w14:paraId="3A402BF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Аюпова Дилярам</w:t>
            </w:r>
          </w:p>
        </w:tc>
        <w:tc>
          <w:tcPr>
            <w:tcW w:w="1843" w:type="dxa"/>
          </w:tcPr>
          <w:p w14:paraId="4AE3A195" w14:textId="3F80DAF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354A2365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2C377B7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7897E9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Құбайт Аружан</w:t>
            </w:r>
          </w:p>
        </w:tc>
        <w:tc>
          <w:tcPr>
            <w:tcW w:w="3969" w:type="dxa"/>
          </w:tcPr>
          <w:p w14:paraId="20CB582E" w14:textId="5CD422F9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4029BF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Жанатаева Кулжан Бекеновна</w:t>
            </w:r>
          </w:p>
        </w:tc>
        <w:tc>
          <w:tcPr>
            <w:tcW w:w="1843" w:type="dxa"/>
          </w:tcPr>
          <w:p w14:paraId="63259ECE" w14:textId="4A0867B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2EFEA0B0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783CBC5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D136AD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Карбекова Айнель Рустамовна</w:t>
            </w:r>
          </w:p>
        </w:tc>
        <w:tc>
          <w:tcPr>
            <w:tcW w:w="3969" w:type="dxa"/>
          </w:tcPr>
          <w:p w14:paraId="7CF5B9C0" w14:textId="59229558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«Абылай хан атындағы Қазақ Халықаралық Қатынастар және Әлем Тілдері Университеті»</w:t>
            </w:r>
          </w:p>
        </w:tc>
        <w:tc>
          <w:tcPr>
            <w:tcW w:w="3260" w:type="dxa"/>
          </w:tcPr>
          <w:p w14:paraId="79E3F52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Аюпова Дилярам</w:t>
            </w:r>
          </w:p>
        </w:tc>
        <w:tc>
          <w:tcPr>
            <w:tcW w:w="1843" w:type="dxa"/>
          </w:tcPr>
          <w:p w14:paraId="3941DE6C" w14:textId="01B2F90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0D43D12D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9675667" w14:textId="16456B54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6В03204 -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Архивтану, құжаттану және құжаттаманы басқаруды қамтамасыз ету</w:t>
            </w:r>
          </w:p>
          <w:p w14:paraId="0C6A9ECA" w14:textId="6C9BBAEB" w:rsidR="00D73F6B" w:rsidRPr="00AC03F7" w:rsidRDefault="00122EC1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(жеке есеп)</w:t>
            </w:r>
          </w:p>
        </w:tc>
        <w:tc>
          <w:tcPr>
            <w:tcW w:w="3686" w:type="dxa"/>
          </w:tcPr>
          <w:p w14:paraId="715A581D" w14:textId="37BF30A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«Future Destiny»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командасы</w:t>
            </w:r>
          </w:p>
          <w:p w14:paraId="31F33B3C" w14:textId="40468CDE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Абдразах Мадина, Амангелді Қазыбек, Наурызбекова Назым, Бейсенбекова Ақерке, Егизагараева Балауса</w:t>
            </w:r>
          </w:p>
        </w:tc>
        <w:tc>
          <w:tcPr>
            <w:tcW w:w="3969" w:type="dxa"/>
          </w:tcPr>
          <w:p w14:paraId="5B343972" w14:textId="6453E8DB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7D8CC3A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Алпысбаева Н.К.</w:t>
            </w:r>
          </w:p>
        </w:tc>
        <w:tc>
          <w:tcPr>
            <w:tcW w:w="1843" w:type="dxa"/>
            <w:hideMark/>
          </w:tcPr>
          <w:p w14:paraId="1C3A8D1A" w14:textId="41FC28B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84C4FE7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DBC5DB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E637844" w14:textId="0878894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«Gold Arhiv»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командасы</w:t>
            </w:r>
          </w:p>
          <w:p w14:paraId="09099343" w14:textId="7BEF7DC3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Болатхан Айым, Ермек Аружан, Маратбек Тоғжан, Нұрлыбай Еснұр, Темирлан Анел</w:t>
            </w:r>
          </w:p>
        </w:tc>
        <w:tc>
          <w:tcPr>
            <w:tcW w:w="3969" w:type="dxa"/>
          </w:tcPr>
          <w:p w14:paraId="4F631A8D" w14:textId="20A09D5A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27FE695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Нұсқабай П.Н.</w:t>
            </w:r>
          </w:p>
        </w:tc>
        <w:tc>
          <w:tcPr>
            <w:tcW w:w="1843" w:type="dxa"/>
            <w:hideMark/>
          </w:tcPr>
          <w:p w14:paraId="661B16F3" w14:textId="6E11F54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0DD25B8" w14:textId="77777777" w:rsidTr="00CE5D67">
        <w:trPr>
          <w:trHeight w:val="1174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2A232C6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382B851" w14:textId="15D5DF6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«DiForce»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командасы</w:t>
            </w:r>
          </w:p>
          <w:p w14:paraId="48E59B7F" w14:textId="66E8ED74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Алданазар Ұлжан, Аманжолова Айым, Дәуренбекұлы Абылай, Нұртай Әбілқайыр, Шәкіртхан Камила</w:t>
            </w:r>
          </w:p>
        </w:tc>
        <w:tc>
          <w:tcPr>
            <w:tcW w:w="3969" w:type="dxa"/>
          </w:tcPr>
          <w:p w14:paraId="2B8B2716" w14:textId="7CC4A34E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1467499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Макатова Ж.А.</w:t>
            </w:r>
          </w:p>
        </w:tc>
        <w:tc>
          <w:tcPr>
            <w:tcW w:w="1843" w:type="dxa"/>
            <w:hideMark/>
          </w:tcPr>
          <w:p w14:paraId="597DF998" w14:textId="10C4EF03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9123FFF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EFCD417" w14:textId="6F76DA17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6В11201 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  <w:r w:rsidR="00122EC1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546164C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Имамадин Аруай Қайратғалиқызы</w:t>
            </w:r>
          </w:p>
        </w:tc>
        <w:tc>
          <w:tcPr>
            <w:tcW w:w="3969" w:type="dxa"/>
          </w:tcPr>
          <w:p w14:paraId="3764DC46" w14:textId="60C495CD" w:rsidR="00D73F6B" w:rsidRPr="00DF22AA" w:rsidRDefault="009552B0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«М.О. Әуезов атындағы Оңтүстік Қазақстан университеті» КеАҚ</w:t>
            </w:r>
          </w:p>
        </w:tc>
        <w:tc>
          <w:tcPr>
            <w:tcW w:w="3260" w:type="dxa"/>
          </w:tcPr>
          <w:p w14:paraId="33632E1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Шапалов Шермахан Куттыбаевич</w:t>
            </w:r>
          </w:p>
        </w:tc>
        <w:tc>
          <w:tcPr>
            <w:tcW w:w="1843" w:type="dxa"/>
            <w:hideMark/>
          </w:tcPr>
          <w:p w14:paraId="7EEB0455" w14:textId="43C251B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66EA6840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C2DCAB6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3C6A75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Мухамбеткалиева Ботагөз Хайырғалиқызы</w:t>
            </w:r>
          </w:p>
        </w:tc>
        <w:tc>
          <w:tcPr>
            <w:tcW w:w="3969" w:type="dxa"/>
          </w:tcPr>
          <w:p w14:paraId="670EC54A" w14:textId="3422DD6B" w:rsidR="00D73F6B" w:rsidRPr="00DF22AA" w:rsidRDefault="00DF22AA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CB39E6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Жуманова Гулдариха Сансызбаевна</w:t>
            </w:r>
          </w:p>
        </w:tc>
        <w:tc>
          <w:tcPr>
            <w:tcW w:w="1843" w:type="dxa"/>
            <w:hideMark/>
          </w:tcPr>
          <w:p w14:paraId="51D15659" w14:textId="5D63FEE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3B03E58" w14:textId="77777777" w:rsidTr="00CE5D67">
        <w:trPr>
          <w:trHeight w:val="335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9AE49D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E54DC0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Бораш Аружан Ермекқызы</w:t>
            </w:r>
          </w:p>
        </w:tc>
        <w:tc>
          <w:tcPr>
            <w:tcW w:w="3969" w:type="dxa"/>
          </w:tcPr>
          <w:p w14:paraId="588B0271" w14:textId="0E497F35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«Торайғыров университеті» КеАҚ</w:t>
            </w:r>
          </w:p>
        </w:tc>
        <w:tc>
          <w:tcPr>
            <w:tcW w:w="3260" w:type="dxa"/>
          </w:tcPr>
          <w:p w14:paraId="67E97E7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Алигожина Дина   </w:t>
            </w:r>
          </w:p>
        </w:tc>
        <w:tc>
          <w:tcPr>
            <w:tcW w:w="1843" w:type="dxa"/>
            <w:hideMark/>
          </w:tcPr>
          <w:p w14:paraId="03A59E22" w14:textId="6B51FF7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E317FBE" w14:textId="77777777" w:rsidTr="00CE5D67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1B546E18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110441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Әбілқаир Мөлдір Оңғарқызы</w:t>
            </w:r>
          </w:p>
        </w:tc>
        <w:tc>
          <w:tcPr>
            <w:tcW w:w="3969" w:type="dxa"/>
          </w:tcPr>
          <w:p w14:paraId="3810269B" w14:textId="2BF0F9E7" w:rsidR="00D73F6B" w:rsidRPr="00DF22AA" w:rsidRDefault="00A007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«Әбілқас Сағынов атындағы Қарағанды техникалық университеті» КеАҚ</w:t>
            </w:r>
          </w:p>
        </w:tc>
        <w:tc>
          <w:tcPr>
            <w:tcW w:w="3260" w:type="dxa"/>
          </w:tcPr>
          <w:p w14:paraId="5EA5C76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Аркабаев Усен Бекжанович</w:t>
            </w:r>
          </w:p>
        </w:tc>
        <w:tc>
          <w:tcPr>
            <w:tcW w:w="1843" w:type="dxa"/>
          </w:tcPr>
          <w:p w14:paraId="18DF6BA6" w14:textId="3E52033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AD79880" w14:textId="77777777" w:rsidTr="00CE5D67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5BFE7DF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D32E2F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Уразбекова Дильназ Айдарбековна</w:t>
            </w:r>
          </w:p>
        </w:tc>
        <w:tc>
          <w:tcPr>
            <w:tcW w:w="3969" w:type="dxa"/>
          </w:tcPr>
          <w:p w14:paraId="343AEC96" w14:textId="3AA95BE0" w:rsidR="00D73F6B" w:rsidRPr="00DF22AA" w:rsidRDefault="001629A2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«Е.А. Бөкетов атындағы Қарағанды университеті» КеАҚ</w:t>
            </w:r>
          </w:p>
        </w:tc>
        <w:tc>
          <w:tcPr>
            <w:tcW w:w="3260" w:type="dxa"/>
          </w:tcPr>
          <w:p w14:paraId="539306D0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 Күлжан Мейрамовна</w:t>
            </w:r>
          </w:p>
        </w:tc>
        <w:tc>
          <w:tcPr>
            <w:tcW w:w="1843" w:type="dxa"/>
          </w:tcPr>
          <w:p w14:paraId="4A794EFA" w14:textId="1C9940A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5C6CD2B" w14:textId="77777777" w:rsidTr="00CE5D67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2C022B83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A4BFF3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Дәулеткерей Әйгерім Есболқызы</w:t>
            </w:r>
          </w:p>
        </w:tc>
        <w:tc>
          <w:tcPr>
            <w:tcW w:w="3969" w:type="dxa"/>
          </w:tcPr>
          <w:p w14:paraId="008B4E95" w14:textId="0B1137D6" w:rsidR="00D73F6B" w:rsidRPr="00DF22AA" w:rsidRDefault="001154B9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Ғұмарбек Дәукеев атындағы Алматы энергетика және байланыс университеті</w:t>
            </w:r>
          </w:p>
        </w:tc>
        <w:tc>
          <w:tcPr>
            <w:tcW w:w="3260" w:type="dxa"/>
          </w:tcPr>
          <w:p w14:paraId="7B525CE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Елена Михайловна</w:t>
            </w:r>
          </w:p>
        </w:tc>
        <w:tc>
          <w:tcPr>
            <w:tcW w:w="1843" w:type="dxa"/>
          </w:tcPr>
          <w:p w14:paraId="21C3F626" w14:textId="40BC8DD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A34A288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6B9E1C1" w14:textId="7377A0D8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6В04201 -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Халықаралық құқық</w:t>
            </w:r>
          </w:p>
          <w:p w14:paraId="0416A220" w14:textId="570CFE75" w:rsidR="00D73F6B" w:rsidRPr="00AC03F7" w:rsidRDefault="00122EC1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7356668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Кабильжапарова Эльмира </w:t>
            </w:r>
          </w:p>
        </w:tc>
        <w:tc>
          <w:tcPr>
            <w:tcW w:w="3969" w:type="dxa"/>
          </w:tcPr>
          <w:p w14:paraId="54A794F8" w14:textId="6258794C" w:rsidR="00D73F6B" w:rsidRPr="00DF22AA" w:rsidRDefault="00D73F6B" w:rsidP="00FD5899">
            <w:pPr>
              <w:spacing w:after="0" w:line="240" w:lineRule="auto"/>
              <w:ind w:left="133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D589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ран-Астана</w:t>
            </w:r>
            <w:r w:rsidR="00FD589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университеті</w:t>
            </w:r>
          </w:p>
        </w:tc>
        <w:tc>
          <w:tcPr>
            <w:tcW w:w="3260" w:type="dxa"/>
          </w:tcPr>
          <w:p w14:paraId="3C0ABEC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Мухатаев Муратбек Мейрамович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3463D4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Гахарманова Наргиз Байрамовна</w:t>
            </w:r>
          </w:p>
        </w:tc>
        <w:tc>
          <w:tcPr>
            <w:tcW w:w="1843" w:type="dxa"/>
            <w:hideMark/>
          </w:tcPr>
          <w:p w14:paraId="38A983DE" w14:textId="4024040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00C7A6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04C25C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45326F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Тұрсынбай Бекзат Серікұлы</w:t>
            </w:r>
          </w:p>
        </w:tc>
        <w:tc>
          <w:tcPr>
            <w:tcW w:w="3969" w:type="dxa"/>
          </w:tcPr>
          <w:p w14:paraId="350B282D" w14:textId="1F23866E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университеті</w:t>
            </w:r>
          </w:p>
        </w:tc>
        <w:tc>
          <w:tcPr>
            <w:tcW w:w="3260" w:type="dxa"/>
          </w:tcPr>
          <w:p w14:paraId="08111AC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Лола Фуркатовна</w:t>
            </w:r>
          </w:p>
        </w:tc>
        <w:tc>
          <w:tcPr>
            <w:tcW w:w="1843" w:type="dxa"/>
            <w:hideMark/>
          </w:tcPr>
          <w:p w14:paraId="133DAC6D" w14:textId="1AD4D5D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348E5F4" w14:textId="77777777" w:rsidTr="00CE5D67">
        <w:trPr>
          <w:trHeight w:val="408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9C1CDF0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B06535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Гарипуллаев Адиль</w:t>
            </w:r>
          </w:p>
        </w:tc>
        <w:tc>
          <w:tcPr>
            <w:tcW w:w="3969" w:type="dxa"/>
          </w:tcPr>
          <w:p w14:paraId="1CB7302E" w14:textId="69BA88EF" w:rsidR="00D73F6B" w:rsidRPr="00DF22AA" w:rsidRDefault="001629A2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«Е.А. Бөкетов атындағы Қарағанды университеті» КеАҚ</w:t>
            </w:r>
          </w:p>
        </w:tc>
        <w:tc>
          <w:tcPr>
            <w:tcW w:w="3260" w:type="dxa"/>
          </w:tcPr>
          <w:p w14:paraId="3AC021D0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Амірбек Камшат Сайлаубайқызы</w:t>
            </w:r>
          </w:p>
        </w:tc>
        <w:tc>
          <w:tcPr>
            <w:tcW w:w="1843" w:type="dxa"/>
            <w:hideMark/>
          </w:tcPr>
          <w:p w14:paraId="77DDFEE0" w14:textId="0BFD989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1A87E12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609F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F6B" w:rsidRPr="00D73F6B" w14:paraId="5F87B95B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2EAA9556" w14:textId="77777777" w:rsidR="00D73F6B" w:rsidRPr="00AC03F7" w:rsidRDefault="00D73F6B" w:rsidP="00D73F6B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6В04103 – Экономика </w:t>
            </w:r>
          </w:p>
          <w:p w14:paraId="612FD9F5" w14:textId="3F7C21AB" w:rsidR="00D73F6B" w:rsidRPr="00AC03F7" w:rsidRDefault="004C3724" w:rsidP="00D73F6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(командалық есеп)</w:t>
            </w:r>
          </w:p>
        </w:tc>
        <w:tc>
          <w:tcPr>
            <w:tcW w:w="3686" w:type="dxa"/>
          </w:tcPr>
          <w:p w14:paraId="03C9846B" w14:textId="73D6B06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«Феникс»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64E9AC60" w14:textId="213C5CBB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: Кузембаева Нурайлым, Сағынбаева Әсем, Мауленова Мөлдір</w:t>
            </w:r>
          </w:p>
        </w:tc>
        <w:tc>
          <w:tcPr>
            <w:tcW w:w="3969" w:type="dxa"/>
          </w:tcPr>
          <w:p w14:paraId="7386BEDB" w14:textId="33BA4467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1354CB8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Какижанова Т.И., </w:t>
            </w:r>
          </w:p>
          <w:p w14:paraId="37119A9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Тұраров Д.Р.</w:t>
            </w:r>
          </w:p>
        </w:tc>
        <w:tc>
          <w:tcPr>
            <w:tcW w:w="1843" w:type="dxa"/>
          </w:tcPr>
          <w:p w14:paraId="39647FCD" w14:textId="11552F2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674719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4DEC8B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1C84EC9" w14:textId="5F7A6EF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«Innovation»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1C833130" w14:textId="22059B30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: Сабикенова Айдана, Садық Іңкәр, Куатбеков Алдан</w:t>
            </w:r>
          </w:p>
        </w:tc>
        <w:tc>
          <w:tcPr>
            <w:tcW w:w="3969" w:type="dxa"/>
          </w:tcPr>
          <w:p w14:paraId="7002D2CE" w14:textId="694DAEEB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75E16E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Иляшова Г.К., </w:t>
            </w:r>
          </w:p>
          <w:p w14:paraId="2FA195A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Кыстаубаева А.К.</w:t>
            </w:r>
          </w:p>
        </w:tc>
        <w:tc>
          <w:tcPr>
            <w:tcW w:w="1843" w:type="dxa"/>
          </w:tcPr>
          <w:p w14:paraId="64F7EE0E" w14:textId="5D3D3CD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D48B9E4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0C378EC5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A6CE346" w14:textId="14922EB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«Narxoz-Crypto»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4E57C7C0" w14:textId="5D5028BC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Жолаев Санжар, Нугербекова Мадина  </w:t>
            </w:r>
          </w:p>
        </w:tc>
        <w:tc>
          <w:tcPr>
            <w:tcW w:w="3969" w:type="dxa"/>
          </w:tcPr>
          <w:p w14:paraId="1896E9FE" w14:textId="3109E285" w:rsidR="00D73F6B" w:rsidRPr="00DF22AA" w:rsidRDefault="00FD5899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Нархоз университеті</w:t>
            </w:r>
          </w:p>
        </w:tc>
        <w:tc>
          <w:tcPr>
            <w:tcW w:w="3260" w:type="dxa"/>
          </w:tcPr>
          <w:p w14:paraId="709B758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Куатова Д.Я., </w:t>
            </w:r>
          </w:p>
          <w:p w14:paraId="16F9E94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Жакупова А.А.  </w:t>
            </w:r>
          </w:p>
        </w:tc>
        <w:tc>
          <w:tcPr>
            <w:tcW w:w="1843" w:type="dxa"/>
          </w:tcPr>
          <w:p w14:paraId="0C784701" w14:textId="708C9BA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2DF1E58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A10596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CFF2204" w14:textId="77777777" w:rsidR="009F746F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«Лидеры XXⅠ века»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командасы</w:t>
            </w:r>
          </w:p>
          <w:p w14:paraId="1043F009" w14:textId="2527E654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Есенжолова Аружан, Оразова Дильдана, Сыдыкова Аружан</w:t>
            </w:r>
          </w:p>
        </w:tc>
        <w:tc>
          <w:tcPr>
            <w:tcW w:w="3969" w:type="dxa"/>
          </w:tcPr>
          <w:p w14:paraId="195C54A6" w14:textId="21105EA9" w:rsidR="00D73F6B" w:rsidRPr="00DF22AA" w:rsidRDefault="00FD5899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</w:t>
            </w:r>
          </w:p>
        </w:tc>
        <w:tc>
          <w:tcPr>
            <w:tcW w:w="3260" w:type="dxa"/>
          </w:tcPr>
          <w:p w14:paraId="062833C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Абылкасимова Ж.А., Кажиева Ж.Х.,</w:t>
            </w:r>
          </w:p>
          <w:p w14:paraId="4F5834F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Оразгалиева А.К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14:paraId="05F49404" w14:textId="2C3B0DC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D6BEC2A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49BD4F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946982C" w14:textId="7996A7C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«Аналитики»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6448948B" w14:textId="3B46065D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Хисматулина Тахмина, Зиябек Нурханым, Маметова Альмина</w:t>
            </w:r>
          </w:p>
        </w:tc>
        <w:tc>
          <w:tcPr>
            <w:tcW w:w="3969" w:type="dxa"/>
          </w:tcPr>
          <w:p w14:paraId="4F777A0D" w14:textId="26CB2D1D" w:rsidR="00D73F6B" w:rsidRPr="00DF22AA" w:rsidRDefault="00503D4E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Менеджмент </w:t>
            </w:r>
            <w:r w:rsidR="006B1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ниверситеті</w:t>
            </w:r>
          </w:p>
        </w:tc>
        <w:tc>
          <w:tcPr>
            <w:tcW w:w="3260" w:type="dxa"/>
          </w:tcPr>
          <w:p w14:paraId="3592319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Тайкулакова Г.С.</w:t>
            </w:r>
          </w:p>
        </w:tc>
        <w:tc>
          <w:tcPr>
            <w:tcW w:w="1843" w:type="dxa"/>
          </w:tcPr>
          <w:p w14:paraId="44856B23" w14:textId="421EA20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65323AA" w14:textId="77777777" w:rsidTr="00CE5D67">
        <w:trPr>
          <w:trHeight w:val="416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04FE7E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480E1FC" w14:textId="386BBC1F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«Freakonomics»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командасы</w:t>
            </w:r>
          </w:p>
          <w:p w14:paraId="6F6A628D" w14:textId="42AF2711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Узакбаева Каракат, Мамбеталиева Альбина, Шәріпханова Перизат</w:t>
            </w:r>
          </w:p>
        </w:tc>
        <w:tc>
          <w:tcPr>
            <w:tcW w:w="3969" w:type="dxa"/>
          </w:tcPr>
          <w:p w14:paraId="5F53AB8A" w14:textId="3B279B4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27E8B1C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Егембердиева С.М., Молдашов Н.О., </w:t>
            </w:r>
          </w:p>
          <w:p w14:paraId="24F85D8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Ауелбекова А.К.   </w:t>
            </w:r>
          </w:p>
        </w:tc>
        <w:tc>
          <w:tcPr>
            <w:tcW w:w="1843" w:type="dxa"/>
          </w:tcPr>
          <w:p w14:paraId="67280BA2" w14:textId="1D1ED00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D66AF8D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E8BF41E" w14:textId="3618F39B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>6В04105-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>Есеп және аудит</w:t>
            </w:r>
          </w:p>
          <w:p w14:paraId="1A21080E" w14:textId="4B04003D" w:rsidR="00D73F6B" w:rsidRPr="00AC03F7" w:rsidRDefault="004C3724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hAnsi="Times New Roman" w:cs="Times New Roman"/>
                <w:iCs/>
                <w:sz w:val="24"/>
                <w:szCs w:val="24"/>
              </w:rPr>
              <w:t>(командалық есеп)</w:t>
            </w:r>
          </w:p>
        </w:tc>
        <w:tc>
          <w:tcPr>
            <w:tcW w:w="3686" w:type="dxa"/>
          </w:tcPr>
          <w:p w14:paraId="003EBCCF" w14:textId="32D77D03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«Due Diligence»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01DDFBC3" w14:textId="013C5B2E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Құсайынов Бексултан, Тлеубекова Сымбат, Жабықбаева Қарлығаш</w:t>
            </w:r>
          </w:p>
        </w:tc>
        <w:tc>
          <w:tcPr>
            <w:tcW w:w="3969" w:type="dxa"/>
          </w:tcPr>
          <w:p w14:paraId="3C1021E9" w14:textId="28D10AF5" w:rsidR="00D73F6B" w:rsidRPr="00DF22AA" w:rsidRDefault="00A007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технологиялық университеті</w:t>
            </w:r>
          </w:p>
        </w:tc>
        <w:tc>
          <w:tcPr>
            <w:tcW w:w="3260" w:type="dxa"/>
          </w:tcPr>
          <w:p w14:paraId="51F1C71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 С.Г.</w:t>
            </w:r>
          </w:p>
        </w:tc>
        <w:tc>
          <w:tcPr>
            <w:tcW w:w="1843" w:type="dxa"/>
          </w:tcPr>
          <w:p w14:paraId="436FA701" w14:textId="2D23B8F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1BE7236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769740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3965A5D" w14:textId="2831E93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«Saldo to zero»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3A155F60" w14:textId="041B7E77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Қабылджан Диляра, Есетова Ғазиза, Манапбай Еркежан</w:t>
            </w:r>
          </w:p>
        </w:tc>
        <w:tc>
          <w:tcPr>
            <w:tcW w:w="3969" w:type="dxa"/>
          </w:tcPr>
          <w:p w14:paraId="60F8CB8D" w14:textId="552897D6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43A5CCB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 А.З.</w:t>
            </w:r>
          </w:p>
        </w:tc>
        <w:tc>
          <w:tcPr>
            <w:tcW w:w="1843" w:type="dxa"/>
          </w:tcPr>
          <w:p w14:paraId="4AAB8948" w14:textId="47B74C8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17FD90DE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2306066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4EF20A4" w14:textId="0063C10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«Balance Busters»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24C40986" w14:textId="692FA0BF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Усачева Анастасия, Асылхан Қасиет</w:t>
            </w:r>
          </w:p>
        </w:tc>
        <w:tc>
          <w:tcPr>
            <w:tcW w:w="3969" w:type="dxa"/>
          </w:tcPr>
          <w:p w14:paraId="0FAE1A45" w14:textId="060C7757" w:rsidR="00D73F6B" w:rsidRPr="00DF22AA" w:rsidRDefault="00503D4E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Менеджмент Университеті</w:t>
            </w:r>
          </w:p>
        </w:tc>
        <w:tc>
          <w:tcPr>
            <w:tcW w:w="3260" w:type="dxa"/>
          </w:tcPr>
          <w:p w14:paraId="2532929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Евескина Ж.Т., Исмухамбетова З.Н.</w:t>
            </w:r>
          </w:p>
        </w:tc>
        <w:tc>
          <w:tcPr>
            <w:tcW w:w="1843" w:type="dxa"/>
          </w:tcPr>
          <w:p w14:paraId="202DCC26" w14:textId="7482508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рын</w:t>
            </w:r>
          </w:p>
        </w:tc>
      </w:tr>
      <w:tr w:rsidR="00D73F6B" w:rsidRPr="00D73F6B" w14:paraId="2776CB90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5AB5DE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A3F3FAA" w14:textId="2DFB08F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«Аудит жолбарыстары»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оманда</w:t>
            </w:r>
            <w:r w:rsidR="009F746F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</w:t>
            </w:r>
          </w:p>
          <w:p w14:paraId="777A2C41" w14:textId="642D69A6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Команда құрамы </w:t>
            </w:r>
            <w:r w:rsidR="00D73F6B" w:rsidRPr="00DF2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Шункебаева Асель,  Серік Аружан</w:t>
            </w:r>
          </w:p>
        </w:tc>
        <w:tc>
          <w:tcPr>
            <w:tcW w:w="3969" w:type="dxa"/>
          </w:tcPr>
          <w:p w14:paraId="2500AF1A" w14:textId="611A75A1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университеті</w:t>
            </w:r>
          </w:p>
        </w:tc>
        <w:tc>
          <w:tcPr>
            <w:tcW w:w="3260" w:type="dxa"/>
          </w:tcPr>
          <w:p w14:paraId="264A4B1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Барышева С.К., </w:t>
            </w:r>
          </w:p>
          <w:p w14:paraId="0B2F989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Досаева А.М.</w:t>
            </w:r>
          </w:p>
        </w:tc>
        <w:tc>
          <w:tcPr>
            <w:tcW w:w="1843" w:type="dxa"/>
          </w:tcPr>
          <w:p w14:paraId="3BFE57B0" w14:textId="66BB910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450F52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36C17E0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4DCA792" w14:textId="0AC01D7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«Бух Тeam»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1015528D" w14:textId="0C8B71E9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: Аканов Асар, Иванова Ангелина, Толеубаева Карина</w:t>
            </w:r>
          </w:p>
        </w:tc>
        <w:tc>
          <w:tcPr>
            <w:tcW w:w="3969" w:type="dxa"/>
          </w:tcPr>
          <w:p w14:paraId="1D0C9BC7" w14:textId="1F0228A7" w:rsidR="00D73F6B" w:rsidRPr="00DF22AA" w:rsidRDefault="003158D4" w:rsidP="003158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Қазтұтынуодағы Қарағанды университеті</w:t>
            </w:r>
          </w:p>
        </w:tc>
        <w:tc>
          <w:tcPr>
            <w:tcW w:w="3260" w:type="dxa"/>
          </w:tcPr>
          <w:p w14:paraId="07C0EFB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Березюк В.И.</w:t>
            </w:r>
          </w:p>
        </w:tc>
        <w:tc>
          <w:tcPr>
            <w:tcW w:w="1843" w:type="dxa"/>
          </w:tcPr>
          <w:p w14:paraId="0FBA2CAF" w14:textId="59E3ED6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CE198B8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0DB1471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FAC235E" w14:textId="4736B58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«Сенімді бухгалтер»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19D5B1B4" w14:textId="54447162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Әбдімұратова Ділнара, Еңсегенова Әсем.</w:t>
            </w:r>
          </w:p>
        </w:tc>
        <w:tc>
          <w:tcPr>
            <w:tcW w:w="3969" w:type="dxa"/>
          </w:tcPr>
          <w:p w14:paraId="360F1717" w14:textId="7735C692" w:rsidR="00D73F6B" w:rsidRPr="00DF22AA" w:rsidRDefault="003158D4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Caspian University</w:t>
            </w:r>
          </w:p>
        </w:tc>
        <w:tc>
          <w:tcPr>
            <w:tcW w:w="3260" w:type="dxa"/>
          </w:tcPr>
          <w:p w14:paraId="7BF598E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Аманкелді Н.А., </w:t>
            </w:r>
          </w:p>
          <w:p w14:paraId="17F6F38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 А.М.</w:t>
            </w:r>
          </w:p>
        </w:tc>
        <w:tc>
          <w:tcPr>
            <w:tcW w:w="1843" w:type="dxa"/>
          </w:tcPr>
          <w:p w14:paraId="77E9BC16" w14:textId="493D69B1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61DB4C05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55ACA714" w14:textId="04CC8558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6В12301–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Құқық қорғау қызметі </w:t>
            </w:r>
            <w:r w:rsidR="00122EC1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5B929B1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Еламан А.М.</w:t>
            </w:r>
          </w:p>
        </w:tc>
        <w:tc>
          <w:tcPr>
            <w:tcW w:w="3969" w:type="dxa"/>
          </w:tcPr>
          <w:p w14:paraId="225549C8" w14:textId="66882034" w:rsidR="00D73F6B" w:rsidRPr="00717676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CFC318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Жақыш А.Ж.</w:t>
            </w:r>
          </w:p>
        </w:tc>
        <w:tc>
          <w:tcPr>
            <w:tcW w:w="1843" w:type="dxa"/>
          </w:tcPr>
          <w:p w14:paraId="32041661" w14:textId="51AFC0F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3EC2978A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5005247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8614E4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Орал Б.Б.</w:t>
            </w:r>
          </w:p>
        </w:tc>
        <w:tc>
          <w:tcPr>
            <w:tcW w:w="3969" w:type="dxa"/>
          </w:tcPr>
          <w:p w14:paraId="7805B803" w14:textId="2BAA3499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0E71355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Тлепбергенов О.Н.</w:t>
            </w:r>
          </w:p>
        </w:tc>
        <w:tc>
          <w:tcPr>
            <w:tcW w:w="1843" w:type="dxa"/>
          </w:tcPr>
          <w:p w14:paraId="281813F6" w14:textId="6FC5E44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орын </w:t>
            </w:r>
          </w:p>
        </w:tc>
      </w:tr>
      <w:tr w:rsidR="00D73F6B" w:rsidRPr="00D73F6B" w14:paraId="10B1BDAE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A3C546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780153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Жексенбаев А.</w:t>
            </w:r>
          </w:p>
        </w:tc>
        <w:tc>
          <w:tcPr>
            <w:tcW w:w="3969" w:type="dxa"/>
          </w:tcPr>
          <w:p w14:paraId="57BAD897" w14:textId="55AF8052" w:rsidR="00D73F6B" w:rsidRPr="00DF22AA" w:rsidRDefault="003158D4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ІІМ Б.Бейсенов атындағы Қарағанды академиясы</w:t>
            </w:r>
          </w:p>
        </w:tc>
        <w:tc>
          <w:tcPr>
            <w:tcW w:w="3260" w:type="dxa"/>
          </w:tcPr>
          <w:p w14:paraId="3613EB2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 О.А.</w:t>
            </w:r>
          </w:p>
        </w:tc>
        <w:tc>
          <w:tcPr>
            <w:tcW w:w="1843" w:type="dxa"/>
          </w:tcPr>
          <w:p w14:paraId="35301566" w14:textId="6D25BFC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697ECCB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DC6649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F0E17C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Жакинтай Д.Ж.</w:t>
            </w:r>
          </w:p>
        </w:tc>
        <w:tc>
          <w:tcPr>
            <w:tcW w:w="3969" w:type="dxa"/>
          </w:tcPr>
          <w:p w14:paraId="2AB1F63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ІІМ М. Есболатов атындағы Алматы Академиясы</w:t>
            </w:r>
          </w:p>
        </w:tc>
        <w:tc>
          <w:tcPr>
            <w:tcW w:w="3260" w:type="dxa"/>
          </w:tcPr>
          <w:p w14:paraId="08408C0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Сырлыбаев М.К.</w:t>
            </w:r>
          </w:p>
        </w:tc>
        <w:tc>
          <w:tcPr>
            <w:tcW w:w="1843" w:type="dxa"/>
          </w:tcPr>
          <w:p w14:paraId="2F48CAC6" w14:textId="26ED06F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68C004D5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5D63D99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A9EAE3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Оралбекова А.</w:t>
            </w:r>
          </w:p>
        </w:tc>
        <w:tc>
          <w:tcPr>
            <w:tcW w:w="3969" w:type="dxa"/>
          </w:tcPr>
          <w:p w14:paraId="148EA80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Alikhan Bokeikhan University (Әлихан Бөкейханов университеті)</w:t>
            </w:r>
          </w:p>
        </w:tc>
        <w:tc>
          <w:tcPr>
            <w:tcW w:w="3260" w:type="dxa"/>
          </w:tcPr>
          <w:p w14:paraId="3FD1274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Кенжебаева С.Б.</w:t>
            </w:r>
          </w:p>
        </w:tc>
        <w:tc>
          <w:tcPr>
            <w:tcW w:w="1843" w:type="dxa"/>
          </w:tcPr>
          <w:p w14:paraId="55DBB51D" w14:textId="0E1BD8A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312B09C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29863D6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DEEE3C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Шамахова А.М.</w:t>
            </w:r>
          </w:p>
        </w:tc>
        <w:tc>
          <w:tcPr>
            <w:tcW w:w="3969" w:type="dxa"/>
          </w:tcPr>
          <w:p w14:paraId="70A4FBB8" w14:textId="6B9E3FE5" w:rsidR="00D73F6B" w:rsidRPr="00DF22AA" w:rsidRDefault="003158D4" w:rsidP="003158D4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</w:t>
            </w:r>
          </w:p>
        </w:tc>
        <w:tc>
          <w:tcPr>
            <w:tcW w:w="3260" w:type="dxa"/>
          </w:tcPr>
          <w:p w14:paraId="0459A50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Шаяхметова Ж.Б.</w:t>
            </w:r>
          </w:p>
        </w:tc>
        <w:tc>
          <w:tcPr>
            <w:tcW w:w="1843" w:type="dxa"/>
          </w:tcPr>
          <w:p w14:paraId="7E1DAA14" w14:textId="5DD61AB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0CC11007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0F0E2784" w14:textId="5BAC4EF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6В05304 – Физика </w:t>
            </w:r>
            <w:r w:rsidR="00122EC1" w:rsidRPr="00AC03F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(жеке есеп)</w:t>
            </w:r>
          </w:p>
        </w:tc>
        <w:tc>
          <w:tcPr>
            <w:tcW w:w="3686" w:type="dxa"/>
          </w:tcPr>
          <w:p w14:paraId="2D0EBA70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Тыныштық Назерке</w:t>
            </w:r>
          </w:p>
        </w:tc>
        <w:tc>
          <w:tcPr>
            <w:tcW w:w="3969" w:type="dxa"/>
          </w:tcPr>
          <w:p w14:paraId="2913191B" w14:textId="1D879C03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CB6E00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Таукенова А.С.</w:t>
            </w:r>
          </w:p>
        </w:tc>
        <w:tc>
          <w:tcPr>
            <w:tcW w:w="1843" w:type="dxa"/>
          </w:tcPr>
          <w:p w14:paraId="6EBE11E2" w14:textId="35914FD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1490BC4D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590990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74AD1F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Саду Амина</w:t>
            </w:r>
          </w:p>
        </w:tc>
        <w:tc>
          <w:tcPr>
            <w:tcW w:w="3969" w:type="dxa"/>
          </w:tcPr>
          <w:p w14:paraId="0C65F4AF" w14:textId="67766483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E688C1B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Тоқтарбай С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14:paraId="4BD3B9EE" w14:textId="300AA3E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20C2B6F2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F948B7A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0B76EF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Кенжетай Мағжан</w:t>
            </w:r>
          </w:p>
        </w:tc>
        <w:tc>
          <w:tcPr>
            <w:tcW w:w="3969" w:type="dxa"/>
          </w:tcPr>
          <w:p w14:paraId="28288A37" w14:textId="78B99C88" w:rsidR="00D73F6B" w:rsidRPr="00DF22AA" w:rsidRDefault="00132A6E" w:rsidP="00D73F6B">
            <w:pPr>
              <w:spacing w:after="0" w:line="240" w:lineRule="auto"/>
              <w:ind w:left="12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Ualikhanov University</w:t>
            </w:r>
          </w:p>
        </w:tc>
        <w:tc>
          <w:tcPr>
            <w:tcW w:w="3260" w:type="dxa"/>
          </w:tcPr>
          <w:p w14:paraId="364B385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Жасынбай А.Д.</w:t>
            </w:r>
          </w:p>
        </w:tc>
        <w:tc>
          <w:tcPr>
            <w:tcW w:w="1843" w:type="dxa"/>
          </w:tcPr>
          <w:p w14:paraId="7EBC818B" w14:textId="07B8E98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549A071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68F128B8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6B40DA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Абдижалилова Улжалгас</w:t>
            </w:r>
          </w:p>
        </w:tc>
        <w:tc>
          <w:tcPr>
            <w:tcW w:w="3969" w:type="dxa"/>
          </w:tcPr>
          <w:p w14:paraId="447BE42E" w14:textId="513D63A9" w:rsidR="00D73F6B" w:rsidRPr="00DF22AA" w:rsidRDefault="00D73F6B" w:rsidP="00D73F6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5FED9AD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Цыба П.Ю.</w:t>
            </w:r>
          </w:p>
        </w:tc>
        <w:tc>
          <w:tcPr>
            <w:tcW w:w="1843" w:type="dxa"/>
          </w:tcPr>
          <w:p w14:paraId="395B0E8A" w14:textId="31B27E4A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30B41E6" w14:textId="77777777" w:rsidTr="00CE5D67">
        <w:trPr>
          <w:trHeight w:val="582"/>
          <w:tblCellSpacing w:w="0" w:type="dxa"/>
        </w:trPr>
        <w:tc>
          <w:tcPr>
            <w:tcW w:w="2405" w:type="dxa"/>
            <w:vMerge/>
            <w:vAlign w:val="center"/>
          </w:tcPr>
          <w:p w14:paraId="249D06D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71D10D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Айарыс</w:t>
            </w:r>
          </w:p>
        </w:tc>
        <w:tc>
          <w:tcPr>
            <w:tcW w:w="3969" w:type="dxa"/>
          </w:tcPr>
          <w:p w14:paraId="711C1006" w14:textId="4B6CD202" w:rsidR="00D73F6B" w:rsidRPr="00DF22AA" w:rsidRDefault="00717676" w:rsidP="00D73F6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C9FA30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Курмангалиева В.О.</w:t>
            </w:r>
          </w:p>
        </w:tc>
        <w:tc>
          <w:tcPr>
            <w:tcW w:w="1843" w:type="dxa"/>
          </w:tcPr>
          <w:p w14:paraId="733F00B6" w14:textId="12B7D6A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7A79DD8B" w14:textId="77777777" w:rsidTr="00CE5D67">
        <w:trPr>
          <w:trHeight w:val="582"/>
          <w:tblCellSpacing w:w="0" w:type="dxa"/>
        </w:trPr>
        <w:tc>
          <w:tcPr>
            <w:tcW w:w="2405" w:type="dxa"/>
            <w:vMerge/>
            <w:vAlign w:val="center"/>
          </w:tcPr>
          <w:p w14:paraId="71EBF117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38CE5B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Жақсыбек Нұрсұлтан</w:t>
            </w:r>
          </w:p>
        </w:tc>
        <w:tc>
          <w:tcPr>
            <w:tcW w:w="3969" w:type="dxa"/>
          </w:tcPr>
          <w:p w14:paraId="4F552F63" w14:textId="1C53F9A9" w:rsidR="00D73F6B" w:rsidRPr="00DF22AA" w:rsidRDefault="00503D4E" w:rsidP="00D73F6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«М.О. Әуезов атындағы Оңтүстік Қазақстан университеті» КеАҚ</w:t>
            </w:r>
          </w:p>
        </w:tc>
        <w:tc>
          <w:tcPr>
            <w:tcW w:w="3260" w:type="dxa"/>
          </w:tcPr>
          <w:p w14:paraId="1207D29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Абдраимов Р.Т.</w:t>
            </w:r>
          </w:p>
        </w:tc>
        <w:tc>
          <w:tcPr>
            <w:tcW w:w="1843" w:type="dxa"/>
          </w:tcPr>
          <w:p w14:paraId="5127AF38" w14:textId="4C612BB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4C1AEEB4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0351469" w14:textId="05FF51BD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6В03102 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М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әдениеттану </w:t>
            </w: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C3724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(командалық есеп)</w:t>
            </w:r>
          </w:p>
        </w:tc>
        <w:tc>
          <w:tcPr>
            <w:tcW w:w="3686" w:type="dxa"/>
          </w:tcPr>
          <w:p w14:paraId="7F5CBDCF" w14:textId="5A7582A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«Жерұйық»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23EA9AD9" w14:textId="491250A0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Аубакиров Мадияр Ермекович, Мухамеджанов Нурсултан Саянович, Темирлан Баймерден Ерланулы</w:t>
            </w:r>
          </w:p>
        </w:tc>
        <w:tc>
          <w:tcPr>
            <w:tcW w:w="3969" w:type="dxa"/>
          </w:tcPr>
          <w:p w14:paraId="7A4338FE" w14:textId="339E20C1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7FEE510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Кудерина Айжан Нұрхамитқызы</w:t>
            </w:r>
          </w:p>
        </w:tc>
        <w:tc>
          <w:tcPr>
            <w:tcW w:w="1843" w:type="dxa"/>
          </w:tcPr>
          <w:p w14:paraId="74A72A9E" w14:textId="604DFA8A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571DFFC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0443A3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47B47F9" w14:textId="3B65885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«Қырандар»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5884E110" w14:textId="1F2AD96B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Айса Нурбота, Таласова Айша Бауыржановна, Пернебаева Сымбат Адильжановна</w:t>
            </w:r>
          </w:p>
        </w:tc>
        <w:tc>
          <w:tcPr>
            <w:tcW w:w="3969" w:type="dxa"/>
          </w:tcPr>
          <w:p w14:paraId="7CBB1932" w14:textId="05BE0D47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«Торайғыров университеті» КеАҚ</w:t>
            </w:r>
          </w:p>
        </w:tc>
        <w:tc>
          <w:tcPr>
            <w:tcW w:w="3260" w:type="dxa"/>
          </w:tcPr>
          <w:p w14:paraId="30C2931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Зауреш Сабырбековна</w:t>
            </w:r>
          </w:p>
        </w:tc>
        <w:tc>
          <w:tcPr>
            <w:tcW w:w="1843" w:type="dxa"/>
          </w:tcPr>
          <w:p w14:paraId="3390CF6A" w14:textId="4A6575EA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D73F6B" w:rsidRPr="00D73F6B" w14:paraId="5717CD78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0CAAB585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C02632C" w14:textId="67B3E8D1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«Ойжеткен»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52A336C5" w14:textId="6094D329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Замирбек кызы Малика, Оразхановна Сандугаш, Фазылова Алуа Бекайдаровна.</w:t>
            </w:r>
          </w:p>
        </w:tc>
        <w:tc>
          <w:tcPr>
            <w:tcW w:w="3969" w:type="dxa"/>
          </w:tcPr>
          <w:p w14:paraId="5A790EB6" w14:textId="10F9E79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7136529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Әбдібек Арайлым Дастанқызы</w:t>
            </w:r>
          </w:p>
        </w:tc>
        <w:tc>
          <w:tcPr>
            <w:tcW w:w="1843" w:type="dxa"/>
          </w:tcPr>
          <w:p w14:paraId="4C0AD846" w14:textId="76D6F7D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7DE242E8" w14:textId="77777777" w:rsidTr="00CE5D67">
        <w:trPr>
          <w:trHeight w:val="1114"/>
          <w:tblCellSpacing w:w="0" w:type="dxa"/>
        </w:trPr>
        <w:tc>
          <w:tcPr>
            <w:tcW w:w="2405" w:type="dxa"/>
            <w:vMerge/>
            <w:vAlign w:val="center"/>
          </w:tcPr>
          <w:p w14:paraId="47325ED8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26D4DAC" w14:textId="24876D2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«Болмыс»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6649AB14" w14:textId="5C4BD47B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Келдыбек Анара, Мамбетказиева Гулжаннат, Абзал Акпейил</w:t>
            </w:r>
          </w:p>
        </w:tc>
        <w:tc>
          <w:tcPr>
            <w:tcW w:w="3969" w:type="dxa"/>
          </w:tcPr>
          <w:p w14:paraId="3335182D" w14:textId="6ECD7446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атындағы Қазақ ұлттық педагогикалық университеті» КеАҚ</w:t>
            </w:r>
          </w:p>
        </w:tc>
        <w:tc>
          <w:tcPr>
            <w:tcW w:w="3260" w:type="dxa"/>
          </w:tcPr>
          <w:p w14:paraId="16ED3E2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Орынбеков Нұрлан Аманғазыұлы</w:t>
            </w:r>
          </w:p>
        </w:tc>
        <w:tc>
          <w:tcPr>
            <w:tcW w:w="1843" w:type="dxa"/>
          </w:tcPr>
          <w:p w14:paraId="26755247" w14:textId="17925F9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5C22914" w14:textId="77777777" w:rsidTr="00CE5D67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33EB5609" w14:textId="397F6F24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6В01101 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Педагогика және психология </w:t>
            </w: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C3724"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(командалық есеп)</w:t>
            </w:r>
          </w:p>
          <w:p w14:paraId="665054EF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D74179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F780F9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1B84E8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C697D1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BAF71B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A699E7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6B1D9D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5C030E" w14:textId="77777777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EDDC98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348903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79111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920A8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ABC9F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6F130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3972F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FB765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F8E6C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14:paraId="65BAA9C6" w14:textId="2363868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«Жан қуаты»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450FFB54" w14:textId="6F56C085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Касенова Нанерке Гибадатовна, Кажденбекова Назерке Орынбасарқызы, Касымжанова Ажар Серікжановна</w:t>
            </w:r>
          </w:p>
        </w:tc>
        <w:tc>
          <w:tcPr>
            <w:tcW w:w="3969" w:type="dxa"/>
          </w:tcPr>
          <w:p w14:paraId="11299CA9" w14:textId="6B248796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046BBC6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Шалғынбаева Қадиша Қадіровна</w:t>
            </w:r>
          </w:p>
        </w:tc>
        <w:tc>
          <w:tcPr>
            <w:tcW w:w="1843" w:type="dxa"/>
          </w:tcPr>
          <w:p w14:paraId="3426F643" w14:textId="1FC51E3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</w:t>
            </w:r>
          </w:p>
        </w:tc>
      </w:tr>
      <w:tr w:rsidR="00D73F6B" w:rsidRPr="00D73F6B" w14:paraId="10C883F1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14AEBBB6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E63E79F" w14:textId="2585C1D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«Farabi Alauy»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29B98293" w14:textId="4BCB14DF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Тулебай Гаухар Ерболсынқызы, Кемелхан Ақбаян Маратқызы, Жарылқап Арайлым Нұрболатқызы</w:t>
            </w:r>
          </w:p>
        </w:tc>
        <w:tc>
          <w:tcPr>
            <w:tcW w:w="3969" w:type="dxa"/>
          </w:tcPr>
          <w:p w14:paraId="4CD303A3" w14:textId="0BA4E4E3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63F73E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Есенова Камшат Ауғажиқызы</w:t>
            </w:r>
          </w:p>
        </w:tc>
        <w:tc>
          <w:tcPr>
            <w:tcW w:w="1843" w:type="dxa"/>
          </w:tcPr>
          <w:p w14:paraId="5B4F6AFE" w14:textId="221CBCC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0B5A8393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777A7D1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11D61E0" w14:textId="38746FF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«Ғибрат»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4F40A0B8" w14:textId="6E1D35C0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Абдулла Бану, Бақытбекқызы Гүлсана, Дүйсенбек Ақерке</w:t>
            </w:r>
          </w:p>
        </w:tc>
        <w:tc>
          <w:tcPr>
            <w:tcW w:w="3969" w:type="dxa"/>
          </w:tcPr>
          <w:p w14:paraId="7D62A495" w14:textId="21ACEE39" w:rsidR="00D73F6B" w:rsidRPr="00DF22AA" w:rsidRDefault="00D54EA5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«Қорқыт Ата атындағы Қызылорда университеті» КеАҚ</w:t>
            </w:r>
          </w:p>
        </w:tc>
        <w:tc>
          <w:tcPr>
            <w:tcW w:w="3260" w:type="dxa"/>
          </w:tcPr>
          <w:p w14:paraId="4C50DDF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 Рабиға Тасбергеновна</w:t>
            </w:r>
          </w:p>
        </w:tc>
        <w:tc>
          <w:tcPr>
            <w:tcW w:w="1843" w:type="dxa"/>
          </w:tcPr>
          <w:p w14:paraId="55612879" w14:textId="7D6DD33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67D9EA5E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2A765B2C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9946660" w14:textId="050347B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«Motivation 07»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6D283DF9" w14:textId="2E270195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Бақытжанов Тілеужан Сабыржанұлы, Ильян Дильназ Нұрланқызы, Есенгелді Назерке Тілесбайқызы</w:t>
            </w:r>
          </w:p>
        </w:tc>
        <w:tc>
          <w:tcPr>
            <w:tcW w:w="3969" w:type="dxa"/>
          </w:tcPr>
          <w:p w14:paraId="3BDE7623" w14:textId="3E5F8B19" w:rsidR="00D73F6B" w:rsidRPr="00DF22AA" w:rsidRDefault="00FD5899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 Өтемісов атындағы Батыс Қазақстан университеті» КеАҚ</w:t>
            </w:r>
          </w:p>
        </w:tc>
        <w:tc>
          <w:tcPr>
            <w:tcW w:w="3260" w:type="dxa"/>
          </w:tcPr>
          <w:p w14:paraId="6067002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Женисова Альфия Сырымеожиевна</w:t>
            </w:r>
          </w:p>
        </w:tc>
        <w:tc>
          <w:tcPr>
            <w:tcW w:w="1843" w:type="dxa"/>
          </w:tcPr>
          <w:p w14:paraId="6A7D66B4" w14:textId="49696AC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77E1E544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2E011654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14:paraId="7AC269DB" w14:textId="0D371DB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«RUH»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0F63F27E" w14:textId="0AF25CFD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Бекдулла Назерке Мадиярқызы, Мұхтар Амина Мұхтарқызы, Мамутова Айгерім Бердібекқзызы</w:t>
            </w:r>
          </w:p>
        </w:tc>
        <w:tc>
          <w:tcPr>
            <w:tcW w:w="3969" w:type="dxa"/>
          </w:tcPr>
          <w:p w14:paraId="085A9009" w14:textId="1B4037C7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260" w:type="dxa"/>
          </w:tcPr>
          <w:p w14:paraId="15546EF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Рысбекова Айман Қалышбаевна</w:t>
            </w:r>
          </w:p>
        </w:tc>
        <w:tc>
          <w:tcPr>
            <w:tcW w:w="1843" w:type="dxa"/>
          </w:tcPr>
          <w:p w14:paraId="63315DA1" w14:textId="079E5343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13DF605F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3025649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14:paraId="25914E60" w14:textId="135E3C96" w:rsidR="00D73F6B" w:rsidRPr="00DF22AA" w:rsidRDefault="00D73F6B" w:rsidP="00D73F6B">
            <w:pPr>
              <w:pStyle w:val="11"/>
              <w:ind w:left="138"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DF22AA">
              <w:rPr>
                <w:b/>
                <w:bCs/>
                <w:sz w:val="24"/>
                <w:szCs w:val="24"/>
                <w:lang w:val="kk-KZ"/>
              </w:rPr>
              <w:t xml:space="preserve">«Yu teach» </w:t>
            </w:r>
            <w:r w:rsidR="009F746F" w:rsidRPr="00DF22AA">
              <w:rPr>
                <w:b/>
                <w:bCs/>
                <w:sz w:val="24"/>
                <w:szCs w:val="24"/>
                <w:lang w:val="kk-KZ"/>
              </w:rPr>
              <w:t xml:space="preserve"> командасы</w:t>
            </w:r>
          </w:p>
          <w:p w14:paraId="527877F7" w14:textId="2ADE1813" w:rsidR="00D73F6B" w:rsidRPr="00DF22AA" w:rsidRDefault="009F746F" w:rsidP="00D73F6B">
            <w:pPr>
              <w:pStyle w:val="11"/>
              <w:ind w:left="138" w:firstLine="0"/>
              <w:jc w:val="left"/>
              <w:rPr>
                <w:sz w:val="24"/>
                <w:szCs w:val="24"/>
                <w:lang w:val="kk-KZ"/>
              </w:rPr>
            </w:pPr>
            <w:r w:rsidRPr="00DF22AA">
              <w:rPr>
                <w:b/>
                <w:bCs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b/>
                <w:bCs/>
                <w:sz w:val="24"/>
                <w:szCs w:val="24"/>
                <w:lang w:val="kk-KZ"/>
              </w:rPr>
              <w:t>: Урлахер Алина Александровна, Андасбек Сабина Нұрланқызы, Мухадьиярова Зален Жанотовна</w:t>
            </w:r>
          </w:p>
        </w:tc>
        <w:tc>
          <w:tcPr>
            <w:tcW w:w="3969" w:type="dxa"/>
          </w:tcPr>
          <w:p w14:paraId="729F1652" w14:textId="0B7F9AD7" w:rsidR="00D73F6B" w:rsidRPr="00DF22AA" w:rsidRDefault="002266D3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Ш.Есенов атындағы Каспий мемлекеттік технологиялар және инжиниринг университеті</w:t>
            </w:r>
          </w:p>
        </w:tc>
        <w:tc>
          <w:tcPr>
            <w:tcW w:w="3260" w:type="dxa"/>
          </w:tcPr>
          <w:p w14:paraId="5C282E9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Абдуллаева Перизат Тұраровна</w:t>
            </w:r>
          </w:p>
        </w:tc>
        <w:tc>
          <w:tcPr>
            <w:tcW w:w="1843" w:type="dxa"/>
          </w:tcPr>
          <w:p w14:paraId="0C9038C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D73F6B" w:rsidRPr="00D73F6B" w14:paraId="4D500EEF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B80DED2" w14:textId="0A77D6C2" w:rsidR="00D73F6B" w:rsidRPr="00AC03F7" w:rsidRDefault="00D73F6B" w:rsidP="00D73F6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6В02203-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Дінтану </w:t>
            </w:r>
            <w:r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C3724" w:rsidRPr="00AC03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(командалық есеп)</w:t>
            </w:r>
          </w:p>
          <w:p w14:paraId="19F114FA" w14:textId="77777777" w:rsidR="00D73F6B" w:rsidRPr="00AC03F7" w:rsidRDefault="00D73F6B" w:rsidP="00D73F6B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0BE89DE" w14:textId="2916365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«Команда Ясауи»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38BBFBB1" w14:textId="5F797B2C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Абетай Жандос, Муминов Максад, Зияудин Абдимуталип</w:t>
            </w:r>
          </w:p>
        </w:tc>
        <w:tc>
          <w:tcPr>
            <w:tcW w:w="3969" w:type="dxa"/>
          </w:tcPr>
          <w:p w14:paraId="1EB37A50" w14:textId="60986C4C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260" w:type="dxa"/>
          </w:tcPr>
          <w:p w14:paraId="66680DB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Кенжетай Досай Турсынбаевич</w:t>
            </w:r>
          </w:p>
        </w:tc>
        <w:tc>
          <w:tcPr>
            <w:tcW w:w="1843" w:type="dxa"/>
          </w:tcPr>
          <w:p w14:paraId="40E28689" w14:textId="7FCDDA5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7E583EFC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1359C683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6214157" w14:textId="0D956D3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«Пирамида»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74D497D2" w14:textId="03AC2DCB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Орынбекова Улжан,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Тамырбаева Молдир, Матай Аида</w:t>
            </w:r>
          </w:p>
        </w:tc>
        <w:tc>
          <w:tcPr>
            <w:tcW w:w="3969" w:type="dxa"/>
          </w:tcPr>
          <w:p w14:paraId="1AD13ED0" w14:textId="0E3F479B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68637E3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 Касырбек Кикбайевич</w:t>
            </w:r>
          </w:p>
        </w:tc>
        <w:tc>
          <w:tcPr>
            <w:tcW w:w="1843" w:type="dxa"/>
          </w:tcPr>
          <w:p w14:paraId="4BEDD6DA" w14:textId="0AD5910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</w:t>
            </w:r>
          </w:p>
        </w:tc>
      </w:tr>
      <w:tr w:rsidR="00D73F6B" w:rsidRPr="00D73F6B" w14:paraId="140EFA4D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1A7548ED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07B7DD9" w14:textId="5FAFE20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«Последователи Аль-Фараби»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3C97A7D4" w14:textId="4C04AEB6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Наурызбаева Молдир, Сарсен Молдир, Эрик Малика</w:t>
            </w:r>
          </w:p>
        </w:tc>
        <w:tc>
          <w:tcPr>
            <w:tcW w:w="3969" w:type="dxa"/>
          </w:tcPr>
          <w:p w14:paraId="210E3A1F" w14:textId="7A3938F7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9D8836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Сарсембаев Руслан Меиржанович</w:t>
            </w:r>
          </w:p>
        </w:tc>
        <w:tc>
          <w:tcPr>
            <w:tcW w:w="1843" w:type="dxa"/>
          </w:tcPr>
          <w:p w14:paraId="42355BC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73F6B" w:rsidRPr="00D73F6B" w14:paraId="1710474E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1DA50C01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FCA4666" w14:textId="71C2023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«DN Study»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6DFB8E32" w14:textId="091A9FEA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Нурмахан Жадыра, Адильхан Аян Нурболатулы, Ерсултан Жанадил</w:t>
            </w:r>
          </w:p>
        </w:tc>
        <w:tc>
          <w:tcPr>
            <w:tcW w:w="3969" w:type="dxa"/>
          </w:tcPr>
          <w:p w14:paraId="668AF784" w14:textId="526A7FFC" w:rsidR="00D73F6B" w:rsidRPr="00DF22AA" w:rsidRDefault="002266D3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Нұр-Мүбарак Египет ислам мәдениеті университеті</w:t>
            </w:r>
          </w:p>
        </w:tc>
        <w:tc>
          <w:tcPr>
            <w:tcW w:w="3260" w:type="dxa"/>
          </w:tcPr>
          <w:p w14:paraId="7C467DC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Ботакараев Бауржан Куанышбаевич</w:t>
            </w:r>
          </w:p>
        </w:tc>
        <w:tc>
          <w:tcPr>
            <w:tcW w:w="1843" w:type="dxa"/>
          </w:tcPr>
          <w:p w14:paraId="37537084" w14:textId="764C045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2371F6D3" w14:textId="77777777" w:rsidTr="00CE5D67">
        <w:trPr>
          <w:trHeight w:val="1114"/>
          <w:tblCellSpacing w:w="0" w:type="dxa"/>
        </w:trPr>
        <w:tc>
          <w:tcPr>
            <w:tcW w:w="2405" w:type="dxa"/>
            <w:vMerge/>
          </w:tcPr>
          <w:p w14:paraId="668C3C86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CFABB92" w14:textId="588EBD16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«Духовные начинания»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29FA902E" w14:textId="782755EC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Эрсин Гульгайша, Ашимхан Динмухаммед, Кузенбаев Азиз</w:t>
            </w:r>
          </w:p>
        </w:tc>
        <w:tc>
          <w:tcPr>
            <w:tcW w:w="3969" w:type="dxa"/>
          </w:tcPr>
          <w:p w14:paraId="0C79FAC6" w14:textId="0239F9F6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атындағы Қазақ ұлттық педагогикалық университеті» КеАҚ</w:t>
            </w:r>
          </w:p>
        </w:tc>
        <w:tc>
          <w:tcPr>
            <w:tcW w:w="3260" w:type="dxa"/>
          </w:tcPr>
          <w:p w14:paraId="3E962B0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Орынбеков Нурлан Амангазиевич</w:t>
            </w:r>
          </w:p>
        </w:tc>
        <w:tc>
          <w:tcPr>
            <w:tcW w:w="1843" w:type="dxa"/>
          </w:tcPr>
          <w:p w14:paraId="21FDDF73" w14:textId="58845E3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327F4A17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616D165" w14:textId="12C9AFC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6В02203-Религиоведение   </w:t>
            </w:r>
            <w:r w:rsidR="00122EC1"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146BFA3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Зияудин Абдумуталип</w:t>
            </w:r>
          </w:p>
        </w:tc>
        <w:tc>
          <w:tcPr>
            <w:tcW w:w="3969" w:type="dxa"/>
          </w:tcPr>
          <w:p w14:paraId="0D6BDB3E" w14:textId="1B718806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260" w:type="dxa"/>
          </w:tcPr>
          <w:p w14:paraId="7DC68E4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Кенжетай Досай Турсынбайулы</w:t>
            </w:r>
          </w:p>
        </w:tc>
        <w:tc>
          <w:tcPr>
            <w:tcW w:w="1843" w:type="dxa"/>
          </w:tcPr>
          <w:p w14:paraId="454CE879" w14:textId="0D11301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2D217425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84A2FE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11D22D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Муминов Максад</w:t>
            </w:r>
          </w:p>
        </w:tc>
        <w:tc>
          <w:tcPr>
            <w:tcW w:w="3969" w:type="dxa"/>
          </w:tcPr>
          <w:p w14:paraId="45CF3F9E" w14:textId="20408832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260" w:type="dxa"/>
          </w:tcPr>
          <w:p w14:paraId="3AC8673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Кенжетай Досай Турсынбаевич</w:t>
            </w:r>
          </w:p>
        </w:tc>
        <w:tc>
          <w:tcPr>
            <w:tcW w:w="1843" w:type="dxa"/>
          </w:tcPr>
          <w:p w14:paraId="352D7D02" w14:textId="335179C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</w:t>
            </w:r>
          </w:p>
        </w:tc>
      </w:tr>
      <w:tr w:rsidR="00D73F6B" w:rsidRPr="00D73F6B" w14:paraId="06B67515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</w:tcPr>
          <w:p w14:paraId="77716EA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5AFEEB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Абетай Жандос</w:t>
            </w:r>
          </w:p>
        </w:tc>
        <w:tc>
          <w:tcPr>
            <w:tcW w:w="3969" w:type="dxa"/>
          </w:tcPr>
          <w:p w14:paraId="5966A74B" w14:textId="04729EE4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260" w:type="dxa"/>
          </w:tcPr>
          <w:p w14:paraId="522CD1E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Кенжетай Досай Турсынбаевич</w:t>
            </w:r>
          </w:p>
        </w:tc>
        <w:tc>
          <w:tcPr>
            <w:tcW w:w="1843" w:type="dxa"/>
          </w:tcPr>
          <w:p w14:paraId="1C7D1C61" w14:textId="3834F9C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182ACB9B" w14:textId="77777777" w:rsidTr="00CE5D67">
        <w:trPr>
          <w:trHeight w:val="545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0B650D1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D471F8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Наурызбаева Молдир</w:t>
            </w:r>
          </w:p>
        </w:tc>
        <w:tc>
          <w:tcPr>
            <w:tcW w:w="3969" w:type="dxa"/>
          </w:tcPr>
          <w:p w14:paraId="7C90F0A1" w14:textId="3306B852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F6C3CF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Сарсембаев Руслан Меиржанович</w:t>
            </w:r>
          </w:p>
        </w:tc>
        <w:tc>
          <w:tcPr>
            <w:tcW w:w="1843" w:type="dxa"/>
          </w:tcPr>
          <w:p w14:paraId="566C69FC" w14:textId="18351FF4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4A57C6E9" w14:textId="77777777" w:rsidTr="00CE5D67">
        <w:trPr>
          <w:trHeight w:val="396"/>
          <w:tblCellSpacing w:w="0" w:type="dxa"/>
        </w:trPr>
        <w:tc>
          <w:tcPr>
            <w:tcW w:w="2405" w:type="dxa"/>
            <w:vMerge/>
            <w:vAlign w:val="center"/>
          </w:tcPr>
          <w:p w14:paraId="3CD1B1B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39C2428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Орынбекова Улжан</w:t>
            </w:r>
          </w:p>
        </w:tc>
        <w:tc>
          <w:tcPr>
            <w:tcW w:w="3969" w:type="dxa"/>
          </w:tcPr>
          <w:p w14:paraId="2823E87A" w14:textId="3B970576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049A50E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Калиев Касырбек Кикбаевич</w:t>
            </w:r>
          </w:p>
        </w:tc>
        <w:tc>
          <w:tcPr>
            <w:tcW w:w="1843" w:type="dxa"/>
          </w:tcPr>
          <w:p w14:paraId="2F1EC427" w14:textId="42016C21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7F7083B" w14:textId="77777777" w:rsidTr="00CE5D67">
        <w:trPr>
          <w:trHeight w:val="396"/>
          <w:tblCellSpacing w:w="0" w:type="dxa"/>
        </w:trPr>
        <w:tc>
          <w:tcPr>
            <w:tcW w:w="2405" w:type="dxa"/>
            <w:vMerge/>
            <w:vAlign w:val="center"/>
          </w:tcPr>
          <w:p w14:paraId="2476C21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AFFF5D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Ерсултан Жанадил</w:t>
            </w:r>
          </w:p>
        </w:tc>
        <w:tc>
          <w:tcPr>
            <w:tcW w:w="3969" w:type="dxa"/>
          </w:tcPr>
          <w:p w14:paraId="4886457E" w14:textId="03598ED7" w:rsidR="00D73F6B" w:rsidRPr="00DF22AA" w:rsidRDefault="002266D3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Нұр-Мүбарак Египет ислам мәдениеті университеті</w:t>
            </w:r>
          </w:p>
        </w:tc>
        <w:tc>
          <w:tcPr>
            <w:tcW w:w="3260" w:type="dxa"/>
          </w:tcPr>
          <w:p w14:paraId="6224C245" w14:textId="77777777" w:rsidR="00D73F6B" w:rsidRPr="00DF22AA" w:rsidRDefault="00D73F6B" w:rsidP="00D73F6B">
            <w:pPr>
              <w:spacing w:after="0" w:line="240" w:lineRule="auto"/>
              <w:ind w:left="126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Ботакараев Бауржан Куанышбаевич</w:t>
            </w:r>
          </w:p>
        </w:tc>
        <w:tc>
          <w:tcPr>
            <w:tcW w:w="1843" w:type="dxa"/>
          </w:tcPr>
          <w:p w14:paraId="373DC68E" w14:textId="14DAC9EF" w:rsidR="00D73F6B" w:rsidRPr="00DF22AA" w:rsidRDefault="00D73F6B" w:rsidP="00D73F6B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4963BBA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147EDBF" w14:textId="77777777" w:rsidR="00AC03F7" w:rsidRPr="00AC03F7" w:rsidRDefault="00AC03F7" w:rsidP="00AC03F7">
            <w:pPr>
              <w:spacing w:after="0" w:line="240" w:lineRule="auto"/>
              <w:ind w:left="269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B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06301 – </w:t>
            </w: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</w:t>
            </w: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қауіпсіздік жүйелері</w:t>
            </w:r>
          </w:p>
          <w:p w14:paraId="6F4583FA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есеп)</w:t>
            </w:r>
          </w:p>
          <w:p w14:paraId="7842E549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28B281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57DF92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8D6C76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7A2252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D30001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314253" w14:textId="77777777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1E6CF5" w14:textId="44FE4C42" w:rsidR="00AC03F7" w:rsidRPr="00AC03F7" w:rsidRDefault="00AC03F7" w:rsidP="00AC03F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14:paraId="28469D4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Кахраманов Усен Якубович</w:t>
            </w:r>
          </w:p>
        </w:tc>
        <w:tc>
          <w:tcPr>
            <w:tcW w:w="3969" w:type="dxa"/>
          </w:tcPr>
          <w:p w14:paraId="380BFE43" w14:textId="1BF26748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F2631E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Байсылбаева Кымбат Данияровна</w:t>
            </w:r>
          </w:p>
        </w:tc>
        <w:tc>
          <w:tcPr>
            <w:tcW w:w="1843" w:type="dxa"/>
          </w:tcPr>
          <w:p w14:paraId="37550B10" w14:textId="4FC1FFC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</w:t>
            </w:r>
          </w:p>
        </w:tc>
      </w:tr>
      <w:tr w:rsidR="00D73F6B" w:rsidRPr="00D73F6B" w14:paraId="6200909A" w14:textId="77777777" w:rsidTr="00CE5D67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27E4363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0EBE742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Лесбек Қыдыржан Ерболатұлы</w:t>
            </w:r>
          </w:p>
        </w:tc>
        <w:tc>
          <w:tcPr>
            <w:tcW w:w="3969" w:type="dxa"/>
          </w:tcPr>
          <w:p w14:paraId="5513B4F4" w14:textId="3074C523" w:rsidR="00D73F6B" w:rsidRPr="00DF22AA" w:rsidRDefault="0041365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«Қ.И.Сәтбаев атындағы Қазақ ұлттық техникалық зерттеу университеті» КеАҚ</w:t>
            </w:r>
          </w:p>
        </w:tc>
        <w:tc>
          <w:tcPr>
            <w:tcW w:w="3260" w:type="dxa"/>
          </w:tcPr>
          <w:p w14:paraId="7011D6A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 Аткелді</w:t>
            </w:r>
          </w:p>
        </w:tc>
        <w:tc>
          <w:tcPr>
            <w:tcW w:w="1843" w:type="dxa"/>
          </w:tcPr>
          <w:p w14:paraId="77646842" w14:textId="6B1C697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404142CE" w14:textId="77777777" w:rsidTr="00CE5D67">
        <w:trPr>
          <w:trHeight w:val="376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AB8620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E965B1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Жақсылық Даулет Оралбекұлы</w:t>
            </w:r>
          </w:p>
        </w:tc>
        <w:tc>
          <w:tcPr>
            <w:tcW w:w="3969" w:type="dxa"/>
          </w:tcPr>
          <w:p w14:paraId="0931A7C6" w14:textId="42D61BDA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50FE1AAA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Усманова Асел Мухаматжановна</w:t>
            </w:r>
          </w:p>
        </w:tc>
        <w:tc>
          <w:tcPr>
            <w:tcW w:w="1843" w:type="dxa"/>
          </w:tcPr>
          <w:p w14:paraId="3F51CD64" w14:textId="486B3DFE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955B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D73F6B" w:rsidRPr="00D73F6B" w14:paraId="137DD9F6" w14:textId="77777777" w:rsidTr="00CE5D67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22ACABA2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54134A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Маликова Жадыра Нуртаевна</w:t>
            </w:r>
          </w:p>
        </w:tc>
        <w:tc>
          <w:tcPr>
            <w:tcW w:w="3969" w:type="dxa"/>
          </w:tcPr>
          <w:p w14:paraId="418EADFC" w14:textId="7D498D00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19B56DE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Сисенов Нурбек Маханбетулы</w:t>
            </w:r>
          </w:p>
        </w:tc>
        <w:tc>
          <w:tcPr>
            <w:tcW w:w="1843" w:type="dxa"/>
          </w:tcPr>
          <w:p w14:paraId="6046B440" w14:textId="64949CD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07BDBB6D" w14:textId="77777777" w:rsidTr="00CE5D67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5E1F7C9F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8FCB9D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Дескелді Айнар</w:t>
            </w:r>
          </w:p>
        </w:tc>
        <w:tc>
          <w:tcPr>
            <w:tcW w:w="3969" w:type="dxa"/>
          </w:tcPr>
          <w:p w14:paraId="1271BA3B" w14:textId="3DE1D924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002368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Ордабаева Гулзинат Койшыменовна</w:t>
            </w:r>
          </w:p>
        </w:tc>
        <w:tc>
          <w:tcPr>
            <w:tcW w:w="1843" w:type="dxa"/>
          </w:tcPr>
          <w:p w14:paraId="5FF2FC16" w14:textId="6AB9940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55B9" w:rsidRPr="00DF22AA">
              <w:t xml:space="preserve">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37DF89D1" w14:textId="77777777" w:rsidTr="00CE5D67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14CBF980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02F601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Ахметұлы Әсет</w:t>
            </w:r>
          </w:p>
        </w:tc>
        <w:tc>
          <w:tcPr>
            <w:tcW w:w="3969" w:type="dxa"/>
          </w:tcPr>
          <w:p w14:paraId="648736B6" w14:textId="4D80DB1D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324ADFD3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Бекетова Айман Кайырбековна</w:t>
            </w:r>
          </w:p>
        </w:tc>
        <w:tc>
          <w:tcPr>
            <w:tcW w:w="1843" w:type="dxa"/>
          </w:tcPr>
          <w:p w14:paraId="7D797738" w14:textId="557D6E2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DCB9706" w14:textId="77777777" w:rsidTr="00CE5D67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5B6F51D" w14:textId="1BC57202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6В02307 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филологиясы</w:t>
            </w:r>
          </w:p>
          <w:p w14:paraId="26E61960" w14:textId="4CF6014B" w:rsidR="00D73F6B" w:rsidRPr="00AC03F7" w:rsidRDefault="004C3724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(жеке есеп)</w:t>
            </w:r>
          </w:p>
        </w:tc>
        <w:tc>
          <w:tcPr>
            <w:tcW w:w="3686" w:type="dxa"/>
          </w:tcPr>
          <w:p w14:paraId="6468486C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Фриген Маргарита Денисовна</w:t>
            </w:r>
          </w:p>
        </w:tc>
        <w:tc>
          <w:tcPr>
            <w:tcW w:w="3969" w:type="dxa"/>
          </w:tcPr>
          <w:p w14:paraId="0FAF3B31" w14:textId="3DB5BFFD" w:rsidR="00D73F6B" w:rsidRPr="00DF22AA" w:rsidRDefault="002266D3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Ломоносов атындағы Мәскеу мемлекеттік университетінің Қазақстан филиалы</w:t>
            </w:r>
          </w:p>
        </w:tc>
        <w:tc>
          <w:tcPr>
            <w:tcW w:w="3260" w:type="dxa"/>
          </w:tcPr>
          <w:p w14:paraId="507E861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Брянская Маргарита Александровна</w:t>
            </w:r>
          </w:p>
        </w:tc>
        <w:tc>
          <w:tcPr>
            <w:tcW w:w="1843" w:type="dxa"/>
          </w:tcPr>
          <w:p w14:paraId="20EBF309" w14:textId="3D30384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C955B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  <w:p w14:paraId="16D75459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F6B" w:rsidRPr="00D73F6B" w14:paraId="7B6F6475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666D9FF6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69E97F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Шевченко Татьяна Олеговна</w:t>
            </w:r>
          </w:p>
        </w:tc>
        <w:tc>
          <w:tcPr>
            <w:tcW w:w="3969" w:type="dxa"/>
          </w:tcPr>
          <w:p w14:paraId="5D384195" w14:textId="6C442DD9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«Торайғыров университеті» КеАҚ</w:t>
            </w:r>
          </w:p>
        </w:tc>
        <w:tc>
          <w:tcPr>
            <w:tcW w:w="3260" w:type="dxa"/>
          </w:tcPr>
          <w:p w14:paraId="5238D81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Ольга Александровна</w:t>
            </w:r>
          </w:p>
        </w:tc>
        <w:tc>
          <w:tcPr>
            <w:tcW w:w="1843" w:type="dxa"/>
          </w:tcPr>
          <w:p w14:paraId="69C66722" w14:textId="65BE223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8A9E8A9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7B6DC5ED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D4F04D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Ахменова Адия Ерталаповна</w:t>
            </w:r>
          </w:p>
        </w:tc>
        <w:tc>
          <w:tcPr>
            <w:tcW w:w="3969" w:type="dxa"/>
          </w:tcPr>
          <w:p w14:paraId="1B78992C" w14:textId="25FBDD9F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«Торайғыров университеті» КеАҚ</w:t>
            </w:r>
          </w:p>
        </w:tc>
        <w:tc>
          <w:tcPr>
            <w:tcW w:w="3260" w:type="dxa"/>
          </w:tcPr>
          <w:p w14:paraId="7C98FF4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Ольга Александровна</w:t>
            </w:r>
          </w:p>
        </w:tc>
        <w:tc>
          <w:tcPr>
            <w:tcW w:w="1843" w:type="dxa"/>
          </w:tcPr>
          <w:p w14:paraId="14854B64" w14:textId="2D0F4561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32D32DB3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094F711E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7B3379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Мухамадиева Камила Женисбековна</w:t>
            </w:r>
          </w:p>
        </w:tc>
        <w:tc>
          <w:tcPr>
            <w:tcW w:w="3969" w:type="dxa"/>
          </w:tcPr>
          <w:p w14:paraId="416824FF" w14:textId="03D69444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53602A9E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Жапанова Маржан Еркеновна</w:t>
            </w:r>
          </w:p>
        </w:tc>
        <w:tc>
          <w:tcPr>
            <w:tcW w:w="1843" w:type="dxa"/>
          </w:tcPr>
          <w:p w14:paraId="2B4FE364" w14:textId="5BF74AA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3E744093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6A8CF29C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C44288F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Красовская Илона Андреевна</w:t>
            </w:r>
          </w:p>
        </w:tc>
        <w:tc>
          <w:tcPr>
            <w:tcW w:w="3969" w:type="dxa"/>
          </w:tcPr>
          <w:p w14:paraId="1DD4C048" w14:textId="7425B084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05E144D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Жапанова Маржан Еркеновна</w:t>
            </w:r>
          </w:p>
        </w:tc>
        <w:tc>
          <w:tcPr>
            <w:tcW w:w="1843" w:type="dxa"/>
          </w:tcPr>
          <w:p w14:paraId="2E1A351C" w14:textId="0A66A122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ADB63E6" w14:textId="77777777" w:rsidTr="00CE5D67">
        <w:trPr>
          <w:tblCellSpacing w:w="0" w:type="dxa"/>
        </w:trPr>
        <w:tc>
          <w:tcPr>
            <w:tcW w:w="2405" w:type="dxa"/>
            <w:vMerge/>
          </w:tcPr>
          <w:p w14:paraId="0CDE133C" w14:textId="77777777" w:rsidR="00D73F6B" w:rsidRPr="00AC03F7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E94916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Алиева Жұлдыз Нурханқызы</w:t>
            </w:r>
          </w:p>
        </w:tc>
        <w:tc>
          <w:tcPr>
            <w:tcW w:w="3969" w:type="dxa"/>
          </w:tcPr>
          <w:p w14:paraId="649A12FF" w14:textId="5DBF6EEF" w:rsidR="00D73F6B" w:rsidRPr="00DF22AA" w:rsidRDefault="00717676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05D7BBE6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Когай Эльмира Радиковна</w:t>
            </w:r>
          </w:p>
        </w:tc>
        <w:tc>
          <w:tcPr>
            <w:tcW w:w="1843" w:type="dxa"/>
          </w:tcPr>
          <w:p w14:paraId="40501250" w14:textId="083CF7D8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75BCACF3" w14:textId="77777777" w:rsidTr="00CE5D67">
        <w:trPr>
          <w:trHeight w:val="493"/>
          <w:tblCellSpacing w:w="0" w:type="dxa"/>
        </w:trPr>
        <w:tc>
          <w:tcPr>
            <w:tcW w:w="2405" w:type="dxa"/>
            <w:vMerge w:val="restart"/>
            <w:vAlign w:val="center"/>
          </w:tcPr>
          <w:p w14:paraId="2D944A6B" w14:textId="7DFE4A4A" w:rsidR="00D73F6B" w:rsidRPr="00AC03F7" w:rsidRDefault="00D73F6B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6В02307 – </w:t>
            </w:r>
            <w:r w:rsidR="00AC03F7" w:rsidRPr="00AC03F7">
              <w:t xml:space="preserve"> </w:t>
            </w:r>
            <w:r w:rsidR="00AC03F7" w:rsidRPr="00AC0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Орыс филологиясы</w:t>
            </w:r>
          </w:p>
          <w:p w14:paraId="367C2039" w14:textId="7146B288" w:rsidR="00D73F6B" w:rsidRPr="00AC03F7" w:rsidRDefault="004C3724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(командалық есеп)</w:t>
            </w:r>
          </w:p>
          <w:p w14:paraId="52ED030C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99AC31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13C34FB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C96E48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398859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4AC07D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7C736D5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08F3E6E" w14:textId="77777777" w:rsidR="00D73F6B" w:rsidRPr="00AC03F7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25ACC84" w14:textId="07C1FDE1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«СверЧок»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командасы</w:t>
            </w:r>
          </w:p>
          <w:p w14:paraId="6064B386" w14:textId="5C8CFB25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Ахменова Адия Ерталаповна, Шевченко Татьяна Олеговна, Иващенко Александра Викторовна</w:t>
            </w:r>
          </w:p>
        </w:tc>
        <w:tc>
          <w:tcPr>
            <w:tcW w:w="3969" w:type="dxa"/>
          </w:tcPr>
          <w:p w14:paraId="12481824" w14:textId="00F40AA6" w:rsidR="00D73F6B" w:rsidRPr="00DF22AA" w:rsidRDefault="00ED3591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t>«Торайғыров университеті» КеАҚ</w:t>
            </w:r>
          </w:p>
        </w:tc>
        <w:tc>
          <w:tcPr>
            <w:tcW w:w="3260" w:type="dxa"/>
          </w:tcPr>
          <w:p w14:paraId="72D2C53D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Ольга Александровна</w:t>
            </w:r>
          </w:p>
        </w:tc>
        <w:tc>
          <w:tcPr>
            <w:tcW w:w="1843" w:type="dxa"/>
          </w:tcPr>
          <w:p w14:paraId="1AE59CCA" w14:textId="285AD18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6180A126" w14:textId="77777777" w:rsidTr="00CE5D67">
        <w:trPr>
          <w:trHeight w:val="538"/>
          <w:tblCellSpacing w:w="0" w:type="dxa"/>
        </w:trPr>
        <w:tc>
          <w:tcPr>
            <w:tcW w:w="2405" w:type="dxa"/>
            <w:vMerge/>
            <w:vAlign w:val="center"/>
          </w:tcPr>
          <w:p w14:paraId="6243CFA0" w14:textId="77777777" w:rsidR="00D73F6B" w:rsidRPr="00D73F6B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47C971E2" w14:textId="301A7D59" w:rsidR="009F746F" w:rsidRPr="00DF22AA" w:rsidRDefault="00D73F6B" w:rsidP="00D73F6B">
            <w:pPr>
              <w:spacing w:after="0" w:line="240" w:lineRule="auto"/>
              <w:ind w:left="120" w:right="120"/>
              <w:rPr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«Тройка. Семерка. Туз» </w:t>
            </w:r>
            <w:r w:rsidR="009F746F" w:rsidRPr="00DF22AA"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9F746F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5E8115F3" w14:textId="42F4E386" w:rsidR="00D73F6B" w:rsidRPr="00DF22AA" w:rsidRDefault="009F746F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Баякова Дара Маратқызы, Думанецкий 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Данил Сергеевич, Фриген Маргарита Денисовна</w:t>
            </w:r>
          </w:p>
        </w:tc>
        <w:tc>
          <w:tcPr>
            <w:tcW w:w="3969" w:type="dxa"/>
          </w:tcPr>
          <w:p w14:paraId="1933E98A" w14:textId="516FF016" w:rsidR="00D73F6B" w:rsidRPr="00DF22AA" w:rsidRDefault="002266D3" w:rsidP="00D7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Ломоносов атындағы Мәскеу мемлекеттік университетінің Қазақстан филиалы</w:t>
            </w:r>
          </w:p>
        </w:tc>
        <w:tc>
          <w:tcPr>
            <w:tcW w:w="3260" w:type="dxa"/>
          </w:tcPr>
          <w:p w14:paraId="779319F0" w14:textId="77777777" w:rsidR="00D73F6B" w:rsidRPr="00DF22AA" w:rsidRDefault="00D73F6B" w:rsidP="00D73F6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Маргарита Александровна</w:t>
            </w:r>
          </w:p>
        </w:tc>
        <w:tc>
          <w:tcPr>
            <w:tcW w:w="1843" w:type="dxa"/>
          </w:tcPr>
          <w:p w14:paraId="6156FEFA" w14:textId="61AD1DD7" w:rsidR="00D73F6B" w:rsidRPr="00DF22AA" w:rsidRDefault="00D73F6B" w:rsidP="00D7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6CF1245F" w14:textId="77777777" w:rsidTr="00CE5D67">
        <w:trPr>
          <w:tblCellSpacing w:w="0" w:type="dxa"/>
        </w:trPr>
        <w:tc>
          <w:tcPr>
            <w:tcW w:w="2405" w:type="dxa"/>
            <w:vMerge/>
            <w:hideMark/>
          </w:tcPr>
          <w:p w14:paraId="1EB310F7" w14:textId="77777777" w:rsidR="00D73F6B" w:rsidRPr="00D73F6B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402ACEED" w14:textId="77777777" w:rsidR="00C51C99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«Арзамас» </w:t>
            </w:r>
            <w:r w:rsidR="00C51C99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C99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C51C99" w:rsidRPr="00DF22AA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="00C51C99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569E8542" w14:textId="4AC5CE6F" w:rsidR="00D73F6B" w:rsidRPr="00DF22AA" w:rsidRDefault="00C51C99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F22AA">
              <w:rPr>
                <w:lang w:val="kk-KZ"/>
              </w:rPr>
              <w:t xml:space="preserve"> </w:t>
            </w:r>
            <w:r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құрамы</w:t>
            </w:r>
            <w:r w:rsidR="00D73F6B" w:rsidRPr="00DF2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Алиева Жұлдыз Нурханқызы, Кадирбаева Нұрай Серикқызы, Ковшик Дарья Арександровна</w:t>
            </w:r>
          </w:p>
        </w:tc>
        <w:tc>
          <w:tcPr>
            <w:tcW w:w="3969" w:type="dxa"/>
          </w:tcPr>
          <w:p w14:paraId="1A6B114A" w14:textId="4C02F454" w:rsidR="00D73F6B" w:rsidRPr="00DE487D" w:rsidRDefault="00717676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«Әл-Фараби атындағы Қазақ ұлттық университеті» КеАҚ</w:t>
            </w:r>
          </w:p>
        </w:tc>
        <w:tc>
          <w:tcPr>
            <w:tcW w:w="3260" w:type="dxa"/>
          </w:tcPr>
          <w:p w14:paraId="18831555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Когай Эльмира Радиковна</w:t>
            </w:r>
          </w:p>
        </w:tc>
        <w:tc>
          <w:tcPr>
            <w:tcW w:w="1843" w:type="dxa"/>
          </w:tcPr>
          <w:p w14:paraId="77D6225C" w14:textId="64F9E335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5C6F1557" w14:textId="77777777" w:rsidTr="00CE5D67">
        <w:trPr>
          <w:trHeight w:val="595"/>
          <w:tblCellSpacing w:w="0" w:type="dxa"/>
        </w:trPr>
        <w:tc>
          <w:tcPr>
            <w:tcW w:w="2405" w:type="dxa"/>
            <w:vMerge/>
          </w:tcPr>
          <w:p w14:paraId="7A0D4193" w14:textId="77777777" w:rsidR="00D73F6B" w:rsidRPr="00D73F6B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6999A859" w14:textId="7B253EC9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«Пушкинские поэты»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оманда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46DC5997" w14:textId="35E79635" w:rsidR="00D73F6B" w:rsidRPr="00DF22AA" w:rsidRDefault="00C51C99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Машкеева Адема Даниярқызы, Туешибаева Газиза Ериковна, Есенгали Назерке Нұрболатқызы</w:t>
            </w:r>
          </w:p>
        </w:tc>
        <w:tc>
          <w:tcPr>
            <w:tcW w:w="3969" w:type="dxa"/>
          </w:tcPr>
          <w:p w14:paraId="0E65C7FB" w14:textId="09586B0B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атындағы Қазақ ұлттық педагогикалық университеті» КеАҚ</w:t>
            </w:r>
          </w:p>
        </w:tc>
        <w:tc>
          <w:tcPr>
            <w:tcW w:w="3260" w:type="dxa"/>
          </w:tcPr>
          <w:p w14:paraId="71B59EA7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Абуова Бибижан Паркуловна</w:t>
            </w:r>
          </w:p>
        </w:tc>
        <w:tc>
          <w:tcPr>
            <w:tcW w:w="1843" w:type="dxa"/>
          </w:tcPr>
          <w:p w14:paraId="5F946EE4" w14:textId="5C2D265C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955B9" w:rsidRPr="00DF22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D73F6B" w:rsidRPr="00D73F6B" w14:paraId="48B1FB0F" w14:textId="77777777" w:rsidTr="00CE5D67">
        <w:trPr>
          <w:trHeight w:val="831"/>
          <w:tblCellSpacing w:w="0" w:type="dxa"/>
        </w:trPr>
        <w:tc>
          <w:tcPr>
            <w:tcW w:w="2405" w:type="dxa"/>
            <w:vMerge/>
          </w:tcPr>
          <w:p w14:paraId="2C9295C1" w14:textId="77777777" w:rsidR="00D73F6B" w:rsidRPr="00D73F6B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0E87DD37" w14:textId="0EEA6C43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«Дамы Пик»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оманда</w:t>
            </w:r>
            <w:r w:rsidR="00C51C99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0D3E4121" w14:textId="1EA60BD7" w:rsidR="00D73F6B" w:rsidRPr="00DF22AA" w:rsidRDefault="00C51C99" w:rsidP="00D73F6B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Красовская Илона Андреевна, Пайкина Валерия Сергеевна, Мухамадиева Камила Женисбековна</w:t>
            </w:r>
          </w:p>
        </w:tc>
        <w:tc>
          <w:tcPr>
            <w:tcW w:w="3969" w:type="dxa"/>
          </w:tcPr>
          <w:p w14:paraId="285540AB" w14:textId="24A8D5F4" w:rsidR="00D73F6B" w:rsidRPr="00DF22AA" w:rsidRDefault="006D6568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«Л.Н. Гумилев атындағы Еуразия ұлттық университеті» КеАҚ</w:t>
            </w:r>
          </w:p>
        </w:tc>
        <w:tc>
          <w:tcPr>
            <w:tcW w:w="3260" w:type="dxa"/>
          </w:tcPr>
          <w:p w14:paraId="699EA401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t>Жапанова Маржан Еркеновна</w:t>
            </w:r>
          </w:p>
        </w:tc>
        <w:tc>
          <w:tcPr>
            <w:tcW w:w="1843" w:type="dxa"/>
          </w:tcPr>
          <w:p w14:paraId="0606A9EF" w14:textId="324D255D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55B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D73F6B" w:rsidRPr="00C90A85" w14:paraId="41182970" w14:textId="77777777" w:rsidTr="00CE5D67">
        <w:trPr>
          <w:trHeight w:val="531"/>
          <w:tblCellSpacing w:w="0" w:type="dxa"/>
        </w:trPr>
        <w:tc>
          <w:tcPr>
            <w:tcW w:w="2405" w:type="dxa"/>
            <w:vMerge/>
          </w:tcPr>
          <w:p w14:paraId="6EF941FE" w14:textId="77777777" w:rsidR="00D73F6B" w:rsidRPr="00D73F6B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6B659B6A" w14:textId="6BC77134" w:rsidR="00D73F6B" w:rsidRPr="00DF22AA" w:rsidRDefault="00D73F6B" w:rsidP="00D73F6B">
            <w:pPr>
              <w:pStyle w:val="11"/>
              <w:ind w:left="138"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DF22AA">
              <w:rPr>
                <w:b/>
                <w:bCs/>
                <w:sz w:val="24"/>
                <w:szCs w:val="24"/>
              </w:rPr>
              <w:t>«Прометеи слова»</w:t>
            </w:r>
            <w:r w:rsidR="00C51C99" w:rsidRPr="00DF22AA">
              <w:rPr>
                <w:b/>
                <w:bCs/>
                <w:sz w:val="24"/>
                <w:szCs w:val="24"/>
              </w:rPr>
              <w:t xml:space="preserve"> </w:t>
            </w:r>
            <w:r w:rsidR="00C51C99" w:rsidRPr="00DF22AA">
              <w:rPr>
                <w:b/>
                <w:bCs/>
                <w:sz w:val="24"/>
                <w:szCs w:val="24"/>
                <w:lang w:val="kk-KZ"/>
              </w:rPr>
              <w:t>к</w:t>
            </w:r>
            <w:r w:rsidR="00C51C99" w:rsidRPr="00DF22AA">
              <w:rPr>
                <w:b/>
                <w:bCs/>
                <w:sz w:val="24"/>
                <w:szCs w:val="24"/>
              </w:rPr>
              <w:t>оманда</w:t>
            </w:r>
            <w:r w:rsidR="00C51C99" w:rsidRPr="00DF22AA">
              <w:rPr>
                <w:b/>
                <w:bCs/>
                <w:sz w:val="24"/>
                <w:szCs w:val="24"/>
                <w:lang w:val="kk-KZ"/>
              </w:rPr>
              <w:t>сы</w:t>
            </w:r>
          </w:p>
          <w:p w14:paraId="34083250" w14:textId="040EB361" w:rsidR="00D73F6B" w:rsidRPr="00DF22AA" w:rsidRDefault="00C51C99" w:rsidP="00D73F6B">
            <w:pPr>
              <w:pStyle w:val="11"/>
              <w:ind w:left="138" w:firstLine="0"/>
              <w:jc w:val="left"/>
              <w:rPr>
                <w:sz w:val="24"/>
                <w:szCs w:val="24"/>
              </w:rPr>
            </w:pPr>
            <w:r w:rsidRPr="00DF22AA">
              <w:rPr>
                <w:b/>
                <w:bCs/>
                <w:sz w:val="24"/>
                <w:szCs w:val="24"/>
              </w:rPr>
              <w:t xml:space="preserve">Команда құрамы </w:t>
            </w:r>
            <w:r w:rsidR="00D73F6B" w:rsidRPr="00DF22AA">
              <w:rPr>
                <w:b/>
                <w:bCs/>
                <w:sz w:val="24"/>
                <w:szCs w:val="24"/>
              </w:rPr>
              <w:t>: Сартаева Тахмина Данияровна, Палтиева Карина, Муратбекова Сабина Мауленовна</w:t>
            </w:r>
          </w:p>
        </w:tc>
        <w:tc>
          <w:tcPr>
            <w:tcW w:w="3969" w:type="dxa"/>
          </w:tcPr>
          <w:p w14:paraId="397EE3D4" w14:textId="65413A2A" w:rsidR="00D73F6B" w:rsidRPr="00DF22AA" w:rsidRDefault="00503D4E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«М.О. Әуезов атындағы Оңтүстік Қазақстан университеті» КеАҚ</w:t>
            </w:r>
          </w:p>
        </w:tc>
        <w:tc>
          <w:tcPr>
            <w:tcW w:w="3260" w:type="dxa"/>
          </w:tcPr>
          <w:p w14:paraId="53F721C4" w14:textId="77777777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t>Адырбекова Назгул Алдыяровна</w:t>
            </w:r>
          </w:p>
        </w:tc>
        <w:tc>
          <w:tcPr>
            <w:tcW w:w="1843" w:type="dxa"/>
          </w:tcPr>
          <w:p w14:paraId="4AD74FAB" w14:textId="132242D0" w:rsidR="00D73F6B" w:rsidRPr="00DF22AA" w:rsidRDefault="00D73F6B" w:rsidP="00D73F6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2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55B9" w:rsidRPr="00D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</w:tbl>
    <w:p w14:paraId="78ADF1E8" w14:textId="77777777" w:rsidR="00D73F6B" w:rsidRPr="00D73F6B" w:rsidRDefault="00D73F6B" w:rsidP="00D73F6B">
      <w:pPr>
        <w:pStyle w:val="ac"/>
        <w:rPr>
          <w:color w:val="000000"/>
          <w:lang w:val="en-US"/>
        </w:rPr>
      </w:pPr>
    </w:p>
    <w:p w14:paraId="1EF87EC7" w14:textId="77777777" w:rsidR="00BC4F77" w:rsidRDefault="00BC4F77"/>
    <w:sectPr w:rsidR="00BC4F77" w:rsidSect="00D73F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B"/>
    <w:rsid w:val="001154B9"/>
    <w:rsid w:val="00122EC1"/>
    <w:rsid w:val="00132A6E"/>
    <w:rsid w:val="001629A2"/>
    <w:rsid w:val="002266D3"/>
    <w:rsid w:val="002913C5"/>
    <w:rsid w:val="003158D4"/>
    <w:rsid w:val="00413658"/>
    <w:rsid w:val="004C3724"/>
    <w:rsid w:val="00503D4E"/>
    <w:rsid w:val="006B1A55"/>
    <w:rsid w:val="006D6568"/>
    <w:rsid w:val="00717676"/>
    <w:rsid w:val="007D6B2E"/>
    <w:rsid w:val="009552B0"/>
    <w:rsid w:val="009C6E72"/>
    <w:rsid w:val="009F746F"/>
    <w:rsid w:val="00A00768"/>
    <w:rsid w:val="00AC03F7"/>
    <w:rsid w:val="00AC6271"/>
    <w:rsid w:val="00AF3A17"/>
    <w:rsid w:val="00B241F3"/>
    <w:rsid w:val="00BC4F77"/>
    <w:rsid w:val="00C51C99"/>
    <w:rsid w:val="00C955B9"/>
    <w:rsid w:val="00D3595D"/>
    <w:rsid w:val="00D54EA5"/>
    <w:rsid w:val="00D73F6B"/>
    <w:rsid w:val="00DE487D"/>
    <w:rsid w:val="00DF22AA"/>
    <w:rsid w:val="00EA409C"/>
    <w:rsid w:val="00ED3591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270"/>
  <w15:chartTrackingRefBased/>
  <w15:docId w15:val="{DF80B40E-AA6A-4B62-BE00-3A3C78A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F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F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F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F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F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F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F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F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F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F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F6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7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73F6B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D7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F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Стиль1"/>
    <w:basedOn w:val="a"/>
    <w:qFormat/>
    <w:rsid w:val="00D73F6B"/>
    <w:pPr>
      <w:spacing w:after="0" w:line="240" w:lineRule="auto"/>
      <w:ind w:firstLine="567"/>
      <w:jc w:val="both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Едренова Нургуль</cp:lastModifiedBy>
  <cp:revision>48</cp:revision>
  <dcterms:created xsi:type="dcterms:W3CDTF">2024-05-21T02:38:00Z</dcterms:created>
  <dcterms:modified xsi:type="dcterms:W3CDTF">2024-08-15T01:47:00Z</dcterms:modified>
</cp:coreProperties>
</file>